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6E" w:rsidRPr="00CF00FF" w:rsidRDefault="00CF00FF" w:rsidP="00CF0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FF">
        <w:rPr>
          <w:rFonts w:ascii="Times New Roman" w:hAnsi="Times New Roman" w:cs="Times New Roman"/>
          <w:b/>
          <w:bCs/>
          <w:sz w:val="32"/>
          <w:szCs w:val="32"/>
        </w:rPr>
        <w:t>9 «Г»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4936"/>
        <w:gridCol w:w="26"/>
        <w:gridCol w:w="1984"/>
        <w:gridCol w:w="54"/>
        <w:gridCol w:w="3709"/>
      </w:tblGrid>
      <w:tr w:rsidR="00CF00FF" w:rsidRPr="00CF00FF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FF" w:rsidRPr="00CF00FF" w:rsidRDefault="00CF00FF" w:rsidP="00CF00FF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0FF" w:rsidRPr="00CF00FF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F" w:rsidRPr="00CF00FF" w:rsidRDefault="008D49C0" w:rsidP="00E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443E9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F21F8D" w:rsidRPr="00AB1A07" w:rsidTr="002B622C">
        <w:trPr>
          <w:trHeight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структуре ОГЭ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AB1A07" w:rsidP="00F21F8D">
            <w:pPr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1F8D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https://www.youtube.com/watch?v=7VgqrgUc7X0&amp;feature=emb_logo</w:t>
              </w:r>
            </w:hyperlink>
            <w:r w:rsidR="00F21F8D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8D" w:rsidRPr="00AB1A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1F8D" w:rsidRPr="00AB1A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Упр. 260, стр. 178.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pStyle w:val="a7"/>
              <w:rPr>
                <w:color w:val="000000"/>
                <w:lang w:eastAsia="en-US"/>
              </w:rPr>
            </w:pPr>
            <w:r w:rsidRPr="00AB1A07">
              <w:rPr>
                <w:color w:val="000000"/>
                <w:lang w:eastAsia="en-US"/>
              </w:rPr>
              <w:t>7ice-cream8@mail.ru</w:t>
            </w:r>
          </w:p>
          <w:p w:rsidR="00F21F8D" w:rsidRPr="00AB1A07" w:rsidRDefault="00F21F8D" w:rsidP="00F2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8D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AB1A07" w:rsidP="00F2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1F8D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https://resh.edu.ru/subject/lesson/2181/main/</w:t>
              </w:r>
            </w:hyperlink>
            <w:r w:rsidR="00F21F8D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Читать стр. 336-344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8D" w:rsidRPr="00AB1A07" w:rsidRDefault="00F21F8D" w:rsidP="00F21F8D">
            <w:pPr>
              <w:pStyle w:val="a7"/>
              <w:rPr>
                <w:color w:val="000000"/>
                <w:lang w:eastAsia="en-US"/>
              </w:rPr>
            </w:pPr>
            <w:r w:rsidRPr="00AB1A07">
              <w:rPr>
                <w:color w:val="000000"/>
                <w:lang w:eastAsia="en-US"/>
              </w:rPr>
              <w:t>7ice-cream8@mail.ru</w:t>
            </w:r>
          </w:p>
          <w:p w:rsidR="00F21F8D" w:rsidRPr="00AB1A07" w:rsidRDefault="00F21F8D" w:rsidP="00F2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E2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E2" w:rsidRPr="00AB1A07" w:rsidRDefault="00AB41E2" w:rsidP="00AB41E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AB41E2" w:rsidRPr="00AB1A07" w:rsidRDefault="00AB41E2" w:rsidP="00AB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Украина и Молдавия</w:t>
            </w:r>
          </w:p>
        </w:tc>
        <w:tc>
          <w:tcPr>
            <w:tcW w:w="4936" w:type="dxa"/>
          </w:tcPr>
          <w:p w:rsidR="00AB41E2" w:rsidRPr="00AB1A07" w:rsidRDefault="00AB1A07" w:rsidP="00AB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41E2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https://infourok.ru/videouroki/795</w:t>
              </w:r>
            </w:hyperlink>
            <w:r w:rsidR="00AB41E2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B41E2" w:rsidRPr="00AB1A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4" w:type="dxa"/>
            <w:gridSpan w:val="3"/>
          </w:tcPr>
          <w:p w:rsidR="00AB41E2" w:rsidRPr="00AB1A07" w:rsidRDefault="00AB41E2" w:rsidP="00AB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3709" w:type="dxa"/>
          </w:tcPr>
          <w:p w:rsidR="00AB41E2" w:rsidRPr="00AB1A07" w:rsidRDefault="00AB1A07" w:rsidP="00AB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41E2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411F4E" w:rsidRPr="00AB1A07" w:rsidTr="00040D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4936" w:type="dxa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064" w:type="dxa"/>
            <w:gridSpan w:val="3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Прототип 11</w:t>
            </w:r>
          </w:p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709" w:type="dxa"/>
          </w:tcPr>
          <w:p w:rsidR="00411F4E" w:rsidRPr="00AB1A07" w:rsidRDefault="00AB1A07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1F4E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11F4E" w:rsidRPr="00AB1A07" w:rsidTr="00040D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 Функции и графики</w:t>
            </w:r>
          </w:p>
        </w:tc>
        <w:tc>
          <w:tcPr>
            <w:tcW w:w="4936" w:type="dxa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064" w:type="dxa"/>
            <w:gridSpan w:val="3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Прототип 11</w:t>
            </w:r>
          </w:p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№6-10</w:t>
            </w:r>
          </w:p>
        </w:tc>
        <w:tc>
          <w:tcPr>
            <w:tcW w:w="3709" w:type="dxa"/>
          </w:tcPr>
          <w:p w:rsidR="00411F4E" w:rsidRPr="00AB1A07" w:rsidRDefault="00AB1A07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1F4E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11F4E" w:rsidRPr="00AB1A07" w:rsidTr="007729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4936" w:type="dxa"/>
            <w:vAlign w:val="center"/>
          </w:tcPr>
          <w:p w:rsidR="00411F4E" w:rsidRPr="00AB1A07" w:rsidRDefault="00AB1A07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1F4E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https://youtu.be/H6HJxPHxG0k</w:t>
              </w:r>
            </w:hyperlink>
          </w:p>
        </w:tc>
        <w:tc>
          <w:tcPr>
            <w:tcW w:w="2064" w:type="dxa"/>
            <w:gridSpan w:val="3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09" w:type="dxa"/>
            <w:vAlign w:val="center"/>
          </w:tcPr>
          <w:p w:rsidR="00411F4E" w:rsidRPr="00AB1A07" w:rsidRDefault="00411F4E" w:rsidP="00411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1F4E" w:rsidRPr="00AB1A07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411F4E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AB1A07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1F4E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https://www.youtube.com/watch?v=RXZGCmPWCKA</w:t>
              </w:r>
            </w:hyperlink>
            <w:r w:rsidR="00411F4E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упр. 266, стр. 180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pStyle w:val="a7"/>
              <w:rPr>
                <w:color w:val="000000"/>
                <w:lang w:eastAsia="en-US"/>
              </w:rPr>
            </w:pPr>
            <w:r w:rsidRPr="00AB1A07">
              <w:rPr>
                <w:color w:val="000000"/>
                <w:lang w:eastAsia="en-US"/>
              </w:rPr>
              <w:t>7ice-cream8@mail.ru</w:t>
            </w:r>
          </w:p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4E" w:rsidRPr="00AB1A07" w:rsidTr="00E2027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E" w:rsidRPr="00AB1A07" w:rsidRDefault="00411F4E" w:rsidP="00411F4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36" w:type="dxa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авт. 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Л,С,Атанасян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64" w:type="dxa"/>
            <w:gridSpan w:val="3"/>
          </w:tcPr>
          <w:p w:rsidR="00411F4E" w:rsidRPr="00AB1A07" w:rsidRDefault="00411F4E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Стр.186, № 718</w:t>
            </w:r>
          </w:p>
        </w:tc>
        <w:tc>
          <w:tcPr>
            <w:tcW w:w="3709" w:type="dxa"/>
          </w:tcPr>
          <w:p w:rsidR="00411F4E" w:rsidRPr="00AB1A07" w:rsidRDefault="00AB1A07" w:rsidP="004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1F4E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4936" w:type="dxa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https://resh.edu.ru/subject/lesson/5863/start/289793/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gridSpan w:val="3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</w:t>
            </w:r>
            <w:r w:rsidRPr="00AB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которые вышлет учитель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Degrees</w:t>
            </w:r>
            <w:proofErr w:type="spellEnd"/>
            <w:r w:rsidRPr="00AB1A0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of</w:t>
            </w:r>
            <w:proofErr w:type="spellEnd"/>
            <w:r w:rsidRPr="00AB1A0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comparison</w:t>
            </w:r>
            <w:proofErr w:type="spellEnd"/>
            <w:r w:rsidRPr="00AB1A0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of</w:t>
            </w:r>
            <w:proofErr w:type="spellEnd"/>
            <w:r w:rsidRPr="00AB1A0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adjectives</w:t>
            </w:r>
            <w:proofErr w:type="spellEnd"/>
          </w:p>
          <w:p w:rsidR="00D0426B" w:rsidRPr="00AB1A07" w:rsidRDefault="00D0426B" w:rsidP="00D0426B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https://videouroki.net/video/33-degrees-of-comparison-of-adjectives.html</w:t>
              </w:r>
            </w:hyperlink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D0426B" w:rsidRPr="00AB1A07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D0426B" w:rsidRPr="00AB1A07" w:rsidTr="007337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4962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038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Прототип 11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№11-15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0426B" w:rsidRPr="00AB1A07" w:rsidTr="007337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 Последовательности и прогрессии</w:t>
            </w:r>
          </w:p>
        </w:tc>
        <w:tc>
          <w:tcPr>
            <w:tcW w:w="4962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2038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Прототип 12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https://saharina.ru/dicts/test.php?name=dict134.xml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Упр. 264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pStyle w:val="a7"/>
              <w:rPr>
                <w:color w:val="000000"/>
                <w:lang w:eastAsia="en-US"/>
              </w:rPr>
            </w:pPr>
            <w:r w:rsidRPr="00AB1A07">
              <w:rPr>
                <w:color w:val="000000"/>
                <w:lang w:eastAsia="en-US"/>
              </w:rPr>
              <w:t>7ice-cream8@mail.ru</w:t>
            </w:r>
          </w:p>
          <w:p w:rsidR="00D0426B" w:rsidRPr="00AB1A07" w:rsidRDefault="00D0426B" w:rsidP="00D0426B">
            <w:pPr>
              <w:pStyle w:val="a7"/>
              <w:rPr>
                <w:color w:val="000000"/>
                <w:lang w:eastAsia="en-US"/>
              </w:rPr>
            </w:pPr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трагедии У. Шекспира «Гамлет»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https://resh.edu.ru/subject/lesson/2181/main/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Вопросы на стр. 344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pStyle w:val="a7"/>
              <w:rPr>
                <w:color w:val="000000"/>
                <w:lang w:eastAsia="en-US"/>
              </w:rPr>
            </w:pPr>
            <w:r w:rsidRPr="00AB1A07">
              <w:rPr>
                <w:color w:val="000000"/>
                <w:lang w:eastAsia="en-US"/>
              </w:rPr>
              <w:t>7ice-cream8@mail.ru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AB1A07">
              <w:rPr>
                <w:b w:val="0"/>
                <w:color w:val="000000"/>
                <w:sz w:val="24"/>
                <w:szCs w:val="24"/>
                <w:lang w:val="en-US"/>
              </w:rPr>
              <w:t>Degrees of comparison of adverbs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https://videouroki.net/video/34-degrees-of-comparison-of-adverbs.html</w:t>
              </w:r>
            </w:hyperlink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eastAsia="Calibri" w:hAnsi="Times New Roman" w:cs="Times New Roman"/>
                <w:sz w:val="24"/>
                <w:szCs w:val="24"/>
              </w:rPr>
              <w:t>Семья, дом. Семейные традиции (часть 2).</w:t>
            </w:r>
          </w:p>
          <w:p w:rsidR="00D0426B" w:rsidRPr="00AB1A07" w:rsidRDefault="00D0426B" w:rsidP="00D0426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подготовка проекта «Культурные памятники РФ»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D0426B" w:rsidRPr="00AB1A07" w:rsidTr="002B622C">
        <w:tc>
          <w:tcPr>
            <w:tcW w:w="1526" w:type="dxa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кремния</w:t>
            </w:r>
          </w:p>
        </w:tc>
        <w:tc>
          <w:tcPr>
            <w:tcW w:w="4962" w:type="dxa"/>
            <w:gridSpan w:val="2"/>
          </w:tcPr>
          <w:p w:rsidR="00D0426B" w:rsidRPr="00AB1A07" w:rsidRDefault="00AB1A07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§31, 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5, 6 Задания на РЕШ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426B" w:rsidRPr="00AB1A07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21.05</w:t>
            </w:r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И.-В. Гёте «Фауст» (обзор): сюжет, герои и проблематика трагедии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https://resh.edu.ru/subject/lesson/2182/main/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Читать стр. 345-356, вопросы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pStyle w:val="a7"/>
              <w:rPr>
                <w:color w:val="000000"/>
                <w:lang w:eastAsia="en-US"/>
              </w:rPr>
            </w:pPr>
            <w:r w:rsidRPr="00AB1A07">
              <w:rPr>
                <w:color w:val="000000"/>
                <w:lang w:eastAsia="en-US"/>
              </w:rPr>
              <w:t>7ice-cream8@mail.ru</w:t>
            </w:r>
          </w:p>
          <w:p w:rsidR="00D0426B" w:rsidRPr="00AB1A07" w:rsidRDefault="00D0426B" w:rsidP="00D0426B">
            <w:pPr>
              <w:pStyle w:val="a7"/>
              <w:rPr>
                <w:color w:val="000000"/>
                <w:lang w:eastAsia="en-US"/>
              </w:rPr>
            </w:pPr>
          </w:p>
        </w:tc>
      </w:tr>
      <w:tr w:rsidR="00D0426B" w:rsidRPr="00AB1A07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организмов. Эволюция биосферы.</w:t>
            </w:r>
          </w:p>
        </w:tc>
        <w:tc>
          <w:tcPr>
            <w:tcW w:w="4962" w:type="dxa"/>
            <w:gridSpan w:val="2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https://videouroki.net/video/65-mezhvidovye-otnosheniya-organizmov.html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38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Учить  П.9</w:t>
            </w:r>
            <w:proofErr w:type="gram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-5;9-6, 10-1.  Ответить письменно на вопросы – с.279;с.284., с.293..Выписать термины в словарь и дать им объяснение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6B" w:rsidRPr="00AB1A07" w:rsidTr="008E64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4962" w:type="dxa"/>
            <w:gridSpan w:val="2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038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09" w:type="dxa"/>
            <w:vAlign w:val="center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426B" w:rsidRPr="00AB1A07" w:rsidTr="002B622C">
        <w:tc>
          <w:tcPr>
            <w:tcW w:w="1526" w:type="dxa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Обобщение по теме – элементы 4 группы главной подгруппы</w:t>
            </w:r>
          </w:p>
        </w:tc>
        <w:tc>
          <w:tcPr>
            <w:tcW w:w="4962" w:type="dxa"/>
            <w:gridSpan w:val="2"/>
          </w:tcPr>
          <w:p w:rsidR="00D0426B" w:rsidRPr="00AB1A07" w:rsidRDefault="00AB1A07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§29-31, проверочная работа</w:t>
            </w:r>
          </w:p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426B" w:rsidRPr="00AB1A07" w:rsidTr="002B622C">
        <w:tc>
          <w:tcPr>
            <w:tcW w:w="1526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D0426B" w:rsidRPr="00AB1A07" w:rsidRDefault="005F579B" w:rsidP="005F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Япония после 2 Мировой войны.</w:t>
            </w:r>
          </w:p>
        </w:tc>
        <w:tc>
          <w:tcPr>
            <w:tcW w:w="4962" w:type="dxa"/>
            <w:gridSpan w:val="2"/>
          </w:tcPr>
          <w:p w:rsidR="00D0426B" w:rsidRPr="00AB1A07" w:rsidRDefault="005F579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2038" w:type="dxa"/>
            <w:gridSpan w:val="2"/>
          </w:tcPr>
          <w:p w:rsidR="00D0426B" w:rsidRPr="00AB1A07" w:rsidRDefault="005F579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пар.22 вопро1-2 письменно.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F579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D0426B" w:rsidRPr="00AB1A07" w:rsidTr="001F3E67">
        <w:tc>
          <w:tcPr>
            <w:tcW w:w="1526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62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авт. 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Л,С,Атанасян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38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186,.</w:t>
            </w:r>
            <w:proofErr w:type="gram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№ 724</w:t>
            </w:r>
          </w:p>
        </w:tc>
        <w:tc>
          <w:tcPr>
            <w:tcW w:w="3709" w:type="dxa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0426B" w:rsidRPr="00AB1A07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D0426B" w:rsidRPr="00AB1A07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Повторение. Математическая логика</w:t>
            </w:r>
          </w:p>
        </w:tc>
        <w:tc>
          <w:tcPr>
            <w:tcW w:w="4962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3763" w:type="dxa"/>
            <w:gridSpan w:val="2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0426B" w:rsidRPr="00AB1A07" w:rsidTr="004E02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А.Алексин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«Сигнальщики и горнисты» Смысл названия повести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https://www.youtube.com/watch?time_continue=5&amp;v=Eru6OJ3wC2g&amp;feature=emb_logo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 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А.Алексина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«Сигнальщики и горнисты»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pStyle w:val="a7"/>
              <w:rPr>
                <w:color w:val="000000"/>
                <w:lang w:eastAsia="en-US"/>
              </w:rPr>
            </w:pPr>
            <w:r w:rsidRPr="00AB1A07">
              <w:rPr>
                <w:color w:val="000000"/>
                <w:lang w:eastAsia="en-US"/>
              </w:rPr>
              <w:t>7ice-cream8@mail.ru</w:t>
            </w:r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6B" w:rsidRPr="00AB1A07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Types</w:t>
            </w:r>
            <w:proofErr w:type="spellEnd"/>
            <w:r w:rsidRPr="00AB1A0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of</w:t>
            </w:r>
            <w:proofErr w:type="spellEnd"/>
            <w:r w:rsidRPr="00AB1A0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07">
              <w:rPr>
                <w:b w:val="0"/>
                <w:color w:val="000000"/>
                <w:sz w:val="24"/>
                <w:szCs w:val="24"/>
              </w:rPr>
              <w:t>film</w:t>
            </w:r>
            <w:proofErr w:type="spellEnd"/>
          </w:p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1" w:name="_dx_frag_StartFragment"/>
        <w:bookmarkEnd w:id="1"/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"https://videouroki.net/video/35-types-of-film.html" </w:instrText>
            </w:r>
            <w:r w:rsidRPr="00AB1A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1A0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https://videouroki.net/video/35-types-of-film.html</w:t>
            </w:r>
            <w:r w:rsidRPr="00AB1A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D0426B" w:rsidRPr="00AB1A07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Страны Закавказья</w:t>
            </w:r>
          </w:p>
        </w:tc>
        <w:tc>
          <w:tcPr>
            <w:tcW w:w="4962" w:type="dxa"/>
            <w:gridSpan w:val="2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https://videouroki.net/video/78-strany-zakavkazya.html-</w:t>
              </w:r>
            </w:hyperlink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26B" w:rsidRPr="00AB1A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84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Параграф 47</w:t>
            </w:r>
          </w:p>
        </w:tc>
        <w:tc>
          <w:tcPr>
            <w:tcW w:w="3763" w:type="dxa"/>
            <w:gridSpan w:val="2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790CEF" w:rsidRPr="00AB1A07" w:rsidTr="005741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F" w:rsidRPr="00AB1A07" w:rsidRDefault="00790CEF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F" w:rsidRPr="00AB1A07" w:rsidRDefault="00790CEF" w:rsidP="00790C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Китай после 2 Мировой войны.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F" w:rsidRPr="00AB1A07" w:rsidRDefault="00790CEF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F" w:rsidRPr="00AB1A07" w:rsidRDefault="00790CEF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пар.23.1-2 вопросы письменно.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F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90CEF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D0426B" w:rsidRPr="00AB1A07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</w:p>
        </w:tc>
      </w:tr>
      <w:tr w:rsidR="00D0426B" w:rsidRPr="00AB1A07" w:rsidTr="00545F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6B" w:rsidRPr="00AB1A07" w:rsidRDefault="00D0426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4962" w:type="dxa"/>
            <w:gridSpan w:val="2"/>
          </w:tcPr>
          <w:p w:rsidR="00D0426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0426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984" w:type="dxa"/>
          </w:tcPr>
          <w:p w:rsidR="00D0426B" w:rsidRPr="00AB1A07" w:rsidRDefault="00D0426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763" w:type="dxa"/>
            <w:gridSpan w:val="2"/>
            <w:vAlign w:val="center"/>
          </w:tcPr>
          <w:p w:rsidR="00D0426B" w:rsidRPr="00AB1A07" w:rsidRDefault="00D0426B" w:rsidP="00D0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B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579B" w:rsidRPr="00AB1A07" w:rsidTr="007079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B" w:rsidRPr="00AB1A07" w:rsidRDefault="005F579B" w:rsidP="00D042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B" w:rsidRPr="00AB1A07" w:rsidRDefault="005F579B" w:rsidP="005F57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Индия после 2 Мировой войны.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B" w:rsidRPr="00AB1A07" w:rsidRDefault="005F579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B" w:rsidRPr="00AB1A07" w:rsidRDefault="005F579B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пар.24 1-2 вопросы письменно.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B" w:rsidRPr="00AB1A07" w:rsidRDefault="00AB1A07" w:rsidP="00D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F579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5F579B" w:rsidRPr="00AB1A07" w:rsidTr="005A7525">
        <w:tc>
          <w:tcPr>
            <w:tcW w:w="1526" w:type="dxa"/>
          </w:tcPr>
          <w:p w:rsidR="005F579B" w:rsidRPr="00AB1A07" w:rsidRDefault="005F579B" w:rsidP="005F5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551" w:type="dxa"/>
          </w:tcPr>
          <w:p w:rsidR="005F579B" w:rsidRPr="00AB1A07" w:rsidRDefault="005F579B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регулирование отношений в сфере образования. </w:t>
            </w:r>
          </w:p>
        </w:tc>
        <w:tc>
          <w:tcPr>
            <w:tcW w:w="4962" w:type="dxa"/>
            <w:gridSpan w:val="2"/>
          </w:tcPr>
          <w:p w:rsidR="005F579B" w:rsidRPr="00AB1A07" w:rsidRDefault="005F579B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79B" w:rsidRPr="00AB1A07" w:rsidRDefault="005F579B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пар.23 1-2 вопросы письменно.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B" w:rsidRPr="00AB1A07" w:rsidRDefault="00AB1A07" w:rsidP="005F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F579B" w:rsidRPr="00AB1A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</w:tbl>
    <w:p w:rsidR="00CF00FF" w:rsidRPr="00AB1A07" w:rsidRDefault="00CF00FF">
      <w:pPr>
        <w:rPr>
          <w:rFonts w:ascii="Times New Roman" w:hAnsi="Times New Roman" w:cs="Times New Roman"/>
          <w:sz w:val="24"/>
          <w:szCs w:val="24"/>
        </w:rPr>
      </w:pPr>
    </w:p>
    <w:p w:rsidR="001201BD" w:rsidRPr="00AB1A07" w:rsidRDefault="001201BD">
      <w:pPr>
        <w:rPr>
          <w:rFonts w:ascii="Times New Roman" w:hAnsi="Times New Roman" w:cs="Times New Roman"/>
          <w:sz w:val="24"/>
          <w:szCs w:val="24"/>
        </w:rPr>
      </w:pPr>
    </w:p>
    <w:p w:rsidR="001201BD" w:rsidRPr="00AB1A07" w:rsidRDefault="001201BD">
      <w:pPr>
        <w:rPr>
          <w:rFonts w:ascii="Times New Roman" w:hAnsi="Times New Roman" w:cs="Times New Roman"/>
          <w:sz w:val="24"/>
          <w:szCs w:val="24"/>
        </w:rPr>
      </w:pPr>
    </w:p>
    <w:sectPr w:rsidR="001201BD" w:rsidRPr="00AB1A07" w:rsidSect="00720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415"/>
    <w:multiLevelType w:val="hybridMultilevel"/>
    <w:tmpl w:val="200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8A9"/>
    <w:multiLevelType w:val="hybridMultilevel"/>
    <w:tmpl w:val="8CE81296"/>
    <w:lvl w:ilvl="0" w:tplc="0666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90C"/>
    <w:rsid w:val="00007FEC"/>
    <w:rsid w:val="00020D89"/>
    <w:rsid w:val="000227CD"/>
    <w:rsid w:val="000274CA"/>
    <w:rsid w:val="00042FA5"/>
    <w:rsid w:val="0007227E"/>
    <w:rsid w:val="0009338A"/>
    <w:rsid w:val="000D1200"/>
    <w:rsid w:val="000E12E7"/>
    <w:rsid w:val="000F3CAB"/>
    <w:rsid w:val="001201BD"/>
    <w:rsid w:val="001360F7"/>
    <w:rsid w:val="001469C6"/>
    <w:rsid w:val="00165B59"/>
    <w:rsid w:val="00192752"/>
    <w:rsid w:val="001B7D8D"/>
    <w:rsid w:val="0020611B"/>
    <w:rsid w:val="002116B6"/>
    <w:rsid w:val="002170F7"/>
    <w:rsid w:val="002266F4"/>
    <w:rsid w:val="002272D8"/>
    <w:rsid w:val="002567E1"/>
    <w:rsid w:val="00282A1F"/>
    <w:rsid w:val="002B622C"/>
    <w:rsid w:val="0032646A"/>
    <w:rsid w:val="0038075B"/>
    <w:rsid w:val="00380D79"/>
    <w:rsid w:val="003979F8"/>
    <w:rsid w:val="003A64CE"/>
    <w:rsid w:val="00411F4E"/>
    <w:rsid w:val="00412405"/>
    <w:rsid w:val="00422DD9"/>
    <w:rsid w:val="0043638C"/>
    <w:rsid w:val="00451359"/>
    <w:rsid w:val="00454506"/>
    <w:rsid w:val="004B2FFB"/>
    <w:rsid w:val="004B6856"/>
    <w:rsid w:val="0051090C"/>
    <w:rsid w:val="005270CC"/>
    <w:rsid w:val="005E46B6"/>
    <w:rsid w:val="005F579B"/>
    <w:rsid w:val="0063759A"/>
    <w:rsid w:val="00637E91"/>
    <w:rsid w:val="00645063"/>
    <w:rsid w:val="006B7E1E"/>
    <w:rsid w:val="006C49AE"/>
    <w:rsid w:val="006D524D"/>
    <w:rsid w:val="006D79D9"/>
    <w:rsid w:val="006F0C5C"/>
    <w:rsid w:val="00720A41"/>
    <w:rsid w:val="007443E9"/>
    <w:rsid w:val="00790CEF"/>
    <w:rsid w:val="007940AA"/>
    <w:rsid w:val="008557AB"/>
    <w:rsid w:val="008632F5"/>
    <w:rsid w:val="008640E0"/>
    <w:rsid w:val="008C027E"/>
    <w:rsid w:val="008D49C0"/>
    <w:rsid w:val="008D4D8E"/>
    <w:rsid w:val="009343FB"/>
    <w:rsid w:val="0094529E"/>
    <w:rsid w:val="009F0328"/>
    <w:rsid w:val="00A77E82"/>
    <w:rsid w:val="00AA3126"/>
    <w:rsid w:val="00AB1A07"/>
    <w:rsid w:val="00AB41E2"/>
    <w:rsid w:val="00AD20C6"/>
    <w:rsid w:val="00AD31AF"/>
    <w:rsid w:val="00B029A1"/>
    <w:rsid w:val="00B06698"/>
    <w:rsid w:val="00B327CD"/>
    <w:rsid w:val="00B37DCF"/>
    <w:rsid w:val="00B52564"/>
    <w:rsid w:val="00B85A23"/>
    <w:rsid w:val="00BA6F6E"/>
    <w:rsid w:val="00C20989"/>
    <w:rsid w:val="00C75006"/>
    <w:rsid w:val="00C75D71"/>
    <w:rsid w:val="00C80E08"/>
    <w:rsid w:val="00C81695"/>
    <w:rsid w:val="00CB640F"/>
    <w:rsid w:val="00CE3A16"/>
    <w:rsid w:val="00CF00FF"/>
    <w:rsid w:val="00D0426B"/>
    <w:rsid w:val="00D9142D"/>
    <w:rsid w:val="00DB2C45"/>
    <w:rsid w:val="00DD5EE8"/>
    <w:rsid w:val="00DD7E09"/>
    <w:rsid w:val="00DF663F"/>
    <w:rsid w:val="00E040A2"/>
    <w:rsid w:val="00E142E4"/>
    <w:rsid w:val="00E25994"/>
    <w:rsid w:val="00E312B0"/>
    <w:rsid w:val="00E44771"/>
    <w:rsid w:val="00E54C95"/>
    <w:rsid w:val="00E84C31"/>
    <w:rsid w:val="00EA1087"/>
    <w:rsid w:val="00EB25B3"/>
    <w:rsid w:val="00EC7139"/>
    <w:rsid w:val="00F174D7"/>
    <w:rsid w:val="00F21F8D"/>
    <w:rsid w:val="00F35782"/>
    <w:rsid w:val="00F55373"/>
    <w:rsid w:val="00F95830"/>
    <w:rsid w:val="00FB32AB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18D19-CE4D-40A4-96DA-25467EE5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41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0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20A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1B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2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00F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B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kinaGalina-74@mail.ru" TargetMode="External"/><Relationship Id="rId13" Type="http://schemas.openxmlformats.org/officeDocument/2006/relationships/hyperlink" Target="mailto:batieva.elmira@yandex.ru" TargetMode="External"/><Relationship Id="rId18" Type="http://schemas.openxmlformats.org/officeDocument/2006/relationships/hyperlink" Target="mailto:batieva.elmira@yandex.ru" TargetMode="External"/><Relationship Id="rId26" Type="http://schemas.openxmlformats.org/officeDocument/2006/relationships/hyperlink" Target="mailto:bravaya.n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34-degrees-of-comparison-of-adverbs.html" TargetMode="External"/><Relationship Id="rId34" Type="http://schemas.openxmlformats.org/officeDocument/2006/relationships/hyperlink" Target="mailto:egorkinaGalina-74@mail.ru" TargetMode="External"/><Relationship Id="rId7" Type="http://schemas.openxmlformats.org/officeDocument/2006/relationships/hyperlink" Target="https://infourok.ru/videouroki/795" TargetMode="External"/><Relationship Id="rId12" Type="http://schemas.openxmlformats.org/officeDocument/2006/relationships/hyperlink" Target="https://www.youtube.com/watch?v=RXZGCmPWCKA" TargetMode="External"/><Relationship Id="rId17" Type="http://schemas.openxmlformats.org/officeDocument/2006/relationships/hyperlink" Target="mailto:batieva.elmira@yandex.ru" TargetMode="External"/><Relationship Id="rId25" Type="http://schemas.openxmlformats.org/officeDocument/2006/relationships/hyperlink" Target="https://videouroki.net/video/65-mezhvidovye-otnosheniya-organizmov.html" TargetMode="External"/><Relationship Id="rId33" Type="http://schemas.openxmlformats.org/officeDocument/2006/relationships/hyperlink" Target="https://videouroki.net/video/78-strany-zakavkazya.html-" TargetMode="External"/><Relationship Id="rId38" Type="http://schemas.openxmlformats.org/officeDocument/2006/relationships/hyperlink" Target="mailto:zabugina61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33-degrees-of-comparison-of-adjectives.html" TargetMode="External"/><Relationship Id="rId20" Type="http://schemas.openxmlformats.org/officeDocument/2006/relationships/hyperlink" Target="https://resh.edu.ru/subject/lesson/2181/main/" TargetMode="External"/><Relationship Id="rId29" Type="http://schemas.openxmlformats.org/officeDocument/2006/relationships/hyperlink" Target="mailto:korotkova-nl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81/main/" TargetMode="External"/><Relationship Id="rId11" Type="http://schemas.openxmlformats.org/officeDocument/2006/relationships/hyperlink" Target="https://youtu.be/H6HJxPHxG0k" TargetMode="External"/><Relationship Id="rId24" Type="http://schemas.openxmlformats.org/officeDocument/2006/relationships/hyperlink" Target="https://resh.edu.ru/subject/lesson/2182/main/" TargetMode="External"/><Relationship Id="rId32" Type="http://schemas.openxmlformats.org/officeDocument/2006/relationships/hyperlink" Target="https://www.youtube.com/watch?time_continue=5&amp;v=Eru6OJ3wC2g&amp;feature=emb_logo" TargetMode="External"/><Relationship Id="rId37" Type="http://schemas.openxmlformats.org/officeDocument/2006/relationships/hyperlink" Target="mailto:zabugina61@inbox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7VgqrgUc7X0&amp;feature=emb_logo" TargetMode="External"/><Relationship Id="rId15" Type="http://schemas.openxmlformats.org/officeDocument/2006/relationships/hyperlink" Target="mailto:kat.malokhatka@yandex.ru" TargetMode="External"/><Relationship Id="rId23" Type="http://schemas.openxmlformats.org/officeDocument/2006/relationships/hyperlink" Target="mailto:korotkova-nl@yandex.ru" TargetMode="External"/><Relationship Id="rId28" Type="http://schemas.openxmlformats.org/officeDocument/2006/relationships/hyperlink" Target="https://resh.edu.ru/subject/lesson/2071/start/" TargetMode="External"/><Relationship Id="rId36" Type="http://schemas.openxmlformats.org/officeDocument/2006/relationships/hyperlink" Target="https://youtu.be/geaWSZPLMw4" TargetMode="External"/><Relationship Id="rId10" Type="http://schemas.openxmlformats.org/officeDocument/2006/relationships/hyperlink" Target="mailto:batieva.elmira@yandex.ru" TargetMode="External"/><Relationship Id="rId19" Type="http://schemas.openxmlformats.org/officeDocument/2006/relationships/hyperlink" Target="https://saharina.ru/dicts/test.php?name=dict134.xml" TargetMode="External"/><Relationship Id="rId31" Type="http://schemas.openxmlformats.org/officeDocument/2006/relationships/hyperlink" Target="mailto:batieva.elm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ieva.elmira@yandex.ru" TargetMode="External"/><Relationship Id="rId14" Type="http://schemas.openxmlformats.org/officeDocument/2006/relationships/hyperlink" Target="https://resh.edu.ru/subject/lesson/5863/start/289793/" TargetMode="External"/><Relationship Id="rId22" Type="http://schemas.openxmlformats.org/officeDocument/2006/relationships/hyperlink" Target="https://resh.edu.ru/subject/lesson/2071/start/" TargetMode="External"/><Relationship Id="rId27" Type="http://schemas.openxmlformats.org/officeDocument/2006/relationships/hyperlink" Target="https://youtu.be/geaWSZPLMw4" TargetMode="External"/><Relationship Id="rId30" Type="http://schemas.openxmlformats.org/officeDocument/2006/relationships/hyperlink" Target="mailto:zabugina61@inbox.ru" TargetMode="External"/><Relationship Id="rId35" Type="http://schemas.openxmlformats.org/officeDocument/2006/relationships/hyperlink" Target="mailto:zabugina6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87</cp:revision>
  <dcterms:created xsi:type="dcterms:W3CDTF">2020-04-01T12:10:00Z</dcterms:created>
  <dcterms:modified xsi:type="dcterms:W3CDTF">2020-05-17T20:21:00Z</dcterms:modified>
</cp:coreProperties>
</file>