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42" w:rsidRDefault="00F64E42"/>
    <w:p w:rsidR="00F64E42" w:rsidRPr="00FD437A" w:rsidRDefault="00FD437A" w:rsidP="00FD43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37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D437A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735" w:type="dxa"/>
        <w:tblInd w:w="-431" w:type="dxa"/>
        <w:tblLayout w:type="fixed"/>
        <w:tblLook w:val="04A0"/>
      </w:tblPr>
      <w:tblGrid>
        <w:gridCol w:w="1867"/>
        <w:gridCol w:w="2528"/>
        <w:gridCol w:w="4536"/>
        <w:gridCol w:w="3261"/>
        <w:gridCol w:w="3543"/>
      </w:tblGrid>
      <w:tr w:rsidR="00FD437A" w:rsidRPr="00FD437A" w:rsidTr="00FD437A">
        <w:trPr>
          <w:trHeight w:val="751"/>
        </w:trPr>
        <w:tc>
          <w:tcPr>
            <w:tcW w:w="1867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528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7A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1" w:type="dxa"/>
            <w:vAlign w:val="center"/>
          </w:tcPr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FD437A" w:rsidRPr="00FD437A" w:rsidRDefault="00FD437A" w:rsidP="00FD437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D437A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437A" w:rsidRPr="00FD437A" w:rsidTr="00FD437A">
        <w:trPr>
          <w:trHeight w:val="255"/>
        </w:trPr>
        <w:tc>
          <w:tcPr>
            <w:tcW w:w="15735" w:type="dxa"/>
            <w:gridSpan w:val="5"/>
          </w:tcPr>
          <w:p w:rsidR="00FD437A" w:rsidRPr="00FD437A" w:rsidRDefault="008D4F94" w:rsidP="007432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AF0DB0" w:rsidRPr="00FD437A" w:rsidTr="005A2B49">
        <w:trPr>
          <w:trHeight w:val="505"/>
        </w:trPr>
        <w:tc>
          <w:tcPr>
            <w:tcW w:w="1867" w:type="dxa"/>
          </w:tcPr>
          <w:p w:rsidR="00AF0DB0" w:rsidRPr="008329B6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B0" w:rsidRPr="00FD437A" w:rsidTr="005A2B49">
        <w:trPr>
          <w:trHeight w:val="505"/>
        </w:trPr>
        <w:tc>
          <w:tcPr>
            <w:tcW w:w="1867" w:type="dxa"/>
          </w:tcPr>
          <w:p w:rsidR="00AF0DB0" w:rsidRPr="008329B6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B0" w:rsidRPr="00FD437A" w:rsidTr="005A2B49">
        <w:trPr>
          <w:trHeight w:val="505"/>
        </w:trPr>
        <w:tc>
          <w:tcPr>
            <w:tcW w:w="1867" w:type="dxa"/>
          </w:tcPr>
          <w:p w:rsidR="00AF0DB0" w:rsidRPr="008329B6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8" w:type="dxa"/>
          </w:tcPr>
          <w:p w:rsidR="00AF0DB0" w:rsidRPr="00393BC0" w:rsidRDefault="00AF0DB0" w:rsidP="00AF0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0DB0" w:rsidRPr="00393BC0" w:rsidRDefault="00AF0DB0" w:rsidP="00AF0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0DB0" w:rsidRPr="00393BC0" w:rsidRDefault="00AF0DB0" w:rsidP="00AF0D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A75" w:rsidRPr="00FD437A" w:rsidTr="009065CD">
        <w:trPr>
          <w:trHeight w:val="751"/>
        </w:trPr>
        <w:tc>
          <w:tcPr>
            <w:tcW w:w="1867" w:type="dxa"/>
          </w:tcPr>
          <w:p w:rsidR="008F3A75" w:rsidRPr="008329B6" w:rsidRDefault="008F3A75" w:rsidP="008F3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5" w:rsidRDefault="008F3A75" w:rsidP="008F3A75">
            <w:pPr>
              <w:pStyle w:val="Standard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5" w:rsidRDefault="008F3A75" w:rsidP="008F3A75">
            <w:pPr>
              <w:pStyle w:val="TableContents"/>
              <w:rPr>
                <w:color w:val="000080"/>
                <w:u w:val="single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5" w:rsidRDefault="008F3A75" w:rsidP="008F3A75">
            <w:pPr>
              <w:pStyle w:val="TableContents"/>
              <w:rPr>
                <w:color w:val="00000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5" w:rsidRDefault="008F3A75" w:rsidP="008F3A75">
            <w:pPr>
              <w:pStyle w:val="TableContents"/>
              <w:rPr>
                <w:color w:val="000000"/>
              </w:rPr>
            </w:pPr>
          </w:p>
        </w:tc>
      </w:tr>
      <w:tr w:rsidR="00626F87" w:rsidRPr="00FD437A" w:rsidTr="001D57D8">
        <w:trPr>
          <w:trHeight w:val="766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Pr="00EE7D9A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Pr="00EE7D9A" w:rsidRDefault="00626F87" w:rsidP="00626F8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Pr="00E26C28" w:rsidRDefault="00626F87" w:rsidP="00626F8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F87" w:rsidRPr="00FD437A" w:rsidTr="00FD437A">
        <w:trPr>
          <w:trHeight w:val="240"/>
        </w:trPr>
        <w:tc>
          <w:tcPr>
            <w:tcW w:w="15735" w:type="dxa"/>
            <w:gridSpan w:val="5"/>
          </w:tcPr>
          <w:p w:rsidR="00626F87" w:rsidRPr="00FD437A" w:rsidRDefault="00626F87" w:rsidP="007432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Вторник </w:t>
            </w:r>
            <w:r w:rsidR="007432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12.05</w:t>
            </w:r>
          </w:p>
        </w:tc>
      </w:tr>
      <w:tr w:rsidR="005372E2" w:rsidRPr="00EE7F26" w:rsidTr="00AD28DB">
        <w:trPr>
          <w:trHeight w:val="751"/>
        </w:trPr>
        <w:tc>
          <w:tcPr>
            <w:tcW w:w="1867" w:type="dxa"/>
          </w:tcPr>
          <w:p w:rsidR="005372E2" w:rsidRPr="00EE7F26" w:rsidRDefault="005372E2" w:rsidP="005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E2" w:rsidRPr="00EE7F26" w:rsidRDefault="005372E2" w:rsidP="005372E2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EE7F26">
              <w:rPr>
                <w:rFonts w:ascii="Times New Roman" w:eastAsia="Times New Roman" w:hAnsi="Times New Roman" w:cs="Times New Roman"/>
              </w:rPr>
              <w:t>Нахождение числа по его процентам.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E2" w:rsidRPr="00EE7F26" w:rsidRDefault="005372E2" w:rsidP="005372E2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r w:rsidRPr="00EE7F26">
              <w:rPr>
                <w:rFonts w:cs="Times New Roman"/>
                <w:color w:val="000080"/>
                <w:u w:val="single"/>
              </w:rPr>
              <w:t>https://www.youtube.com/watch?v=bkkErsvDvYA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E2" w:rsidRPr="00EE7F26" w:rsidRDefault="005372E2" w:rsidP="005372E2">
            <w:pPr>
              <w:pStyle w:val="TableContents"/>
              <w:rPr>
                <w:rFonts w:cs="Times New Roman"/>
                <w:color w:val="000000"/>
              </w:rPr>
            </w:pPr>
            <w:r w:rsidRPr="00EE7F26">
              <w:rPr>
                <w:rFonts w:cs="Times New Roman"/>
                <w:color w:val="000000"/>
              </w:rPr>
              <w:t>§ 38,</w:t>
            </w:r>
          </w:p>
          <w:p w:rsidR="005372E2" w:rsidRPr="00EE7F26" w:rsidRDefault="005372E2" w:rsidP="005372E2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EE7F26">
              <w:rPr>
                <w:rFonts w:cs="Times New Roman"/>
                <w:color w:val="000000"/>
              </w:rPr>
              <w:t>No</w:t>
            </w:r>
            <w:proofErr w:type="spellEnd"/>
            <w:r w:rsidRPr="00EE7F26">
              <w:rPr>
                <w:rFonts w:cs="Times New Roman"/>
                <w:color w:val="000000"/>
              </w:rPr>
              <w:t xml:space="preserve"> 1094, 1096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E2" w:rsidRPr="00EE7F26" w:rsidRDefault="00220894" w:rsidP="005372E2">
            <w:pPr>
              <w:pStyle w:val="TableContents"/>
              <w:rPr>
                <w:rFonts w:cs="Times New Roman"/>
              </w:rPr>
            </w:pPr>
            <w:hyperlink r:id="rId4" w:history="1">
              <w:r w:rsidR="005372E2" w:rsidRPr="00EE7F26">
                <w:rPr>
                  <w:rFonts w:cs="Times New Roman"/>
                  <w:color w:val="000000"/>
                </w:rPr>
                <w:t>ovb@sofrayt.com</w:t>
              </w:r>
            </w:hyperlink>
          </w:p>
          <w:p w:rsidR="005372E2" w:rsidRPr="00EE7F26" w:rsidRDefault="005372E2" w:rsidP="005372E2">
            <w:pPr>
              <w:pStyle w:val="TableContents"/>
              <w:rPr>
                <w:rFonts w:cs="Times New Roman"/>
                <w:color w:val="000000"/>
              </w:rPr>
            </w:pPr>
          </w:p>
          <w:p w:rsidR="005372E2" w:rsidRPr="00EE7F26" w:rsidRDefault="005372E2" w:rsidP="005372E2">
            <w:pPr>
              <w:pStyle w:val="TableContents"/>
              <w:rPr>
                <w:rFonts w:cs="Times New Roman"/>
                <w:color w:val="000000"/>
              </w:rPr>
            </w:pPr>
            <w:r w:rsidRPr="00EE7F26">
              <w:rPr>
                <w:rFonts w:cs="Times New Roman"/>
                <w:color w:val="000000"/>
              </w:rPr>
              <w:t>WhatsApp</w:t>
            </w:r>
          </w:p>
        </w:tc>
      </w:tr>
      <w:tr w:rsidR="005372E2" w:rsidRPr="00EE7F26" w:rsidTr="00780C4C">
        <w:trPr>
          <w:trHeight w:val="511"/>
        </w:trPr>
        <w:tc>
          <w:tcPr>
            <w:tcW w:w="1867" w:type="dxa"/>
          </w:tcPr>
          <w:p w:rsidR="005372E2" w:rsidRPr="00EE7F26" w:rsidRDefault="005372E2" w:rsidP="005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2E2" w:rsidRPr="00EE7F26" w:rsidRDefault="005372E2" w:rsidP="005372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 Check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2E2" w:rsidRPr="00EE7F26" w:rsidRDefault="005372E2" w:rsidP="005372E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</w:rPr>
            </w:pPr>
            <w:r w:rsidRPr="00EE7F26">
              <w:rPr>
                <w:lang w:val="en-US"/>
              </w:rPr>
              <w:t>  </w:t>
            </w:r>
            <w:hyperlink r:id="rId5" w:tgtFrame="_blank" w:history="1">
              <w:r w:rsidRPr="00EE7F26">
                <w:rPr>
                  <w:rStyle w:val="normaltextrun"/>
                  <w:color w:val="0000FF"/>
                  <w:u w:val="single"/>
                </w:rPr>
                <w:t>https://catalog.prosv.ru/item/39176</w:t>
              </w:r>
            </w:hyperlink>
            <w:r w:rsidRPr="00EE7F26">
              <w:rPr>
                <w:rStyle w:val="normaltextrun"/>
              </w:rPr>
              <w:t> аудио приложение к учебнику</w:t>
            </w:r>
            <w:r w:rsidRPr="00EE7F26">
              <w:rPr>
                <w:rStyle w:val="eop"/>
              </w:rPr>
              <w:t> </w:t>
            </w:r>
          </w:p>
          <w:p w:rsidR="005372E2" w:rsidRPr="00EE7F26" w:rsidRDefault="005372E2" w:rsidP="005372E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</w:pPr>
          </w:p>
          <w:p w:rsidR="005372E2" w:rsidRPr="00EE7F26" w:rsidRDefault="005372E2" w:rsidP="005372E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2E2" w:rsidRPr="00EE7F26" w:rsidRDefault="005372E2" w:rsidP="005372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.114</w:t>
            </w:r>
          </w:p>
          <w:p w:rsidR="005372E2" w:rsidRPr="00EE7F26" w:rsidRDefault="005372E2" w:rsidP="005372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2E2" w:rsidRPr="00EE7F26" w:rsidRDefault="00220894" w:rsidP="005372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372E2" w:rsidRPr="00EE7F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  <w:r w:rsidR="005372E2" w:rsidRPr="00EE7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FD3510" w:rsidRPr="00EE7F26" w:rsidTr="00FD437A">
        <w:trPr>
          <w:trHeight w:val="751"/>
        </w:trPr>
        <w:tc>
          <w:tcPr>
            <w:tcW w:w="1867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8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Создание интерьера кухни</w:t>
            </w:r>
            <w:proofErr w:type="gramStart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Уч. – §36) </w:t>
            </w:r>
            <w:proofErr w:type="spellStart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 № 33 «Описание интерьера кухни».</w:t>
            </w:r>
          </w:p>
        </w:tc>
        <w:tc>
          <w:tcPr>
            <w:tcW w:w="4536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EE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3261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 № 33 «Описание интерьера кухни».</w:t>
            </w:r>
          </w:p>
        </w:tc>
        <w:tc>
          <w:tcPr>
            <w:tcW w:w="3543" w:type="dxa"/>
          </w:tcPr>
          <w:p w:rsidR="00FD3510" w:rsidRPr="00EE7F26" w:rsidRDefault="00220894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omvelichko@yandex.ru</w:t>
              </w:r>
            </w:hyperlink>
          </w:p>
        </w:tc>
      </w:tr>
      <w:tr w:rsidR="00FD3510" w:rsidRPr="00EE7F26" w:rsidTr="00A71F74">
        <w:trPr>
          <w:trHeight w:val="751"/>
        </w:trPr>
        <w:tc>
          <w:tcPr>
            <w:tcW w:w="1867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«е – и» в корнях с чередованием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п109, </w:t>
            </w:r>
            <w:proofErr w:type="spellStart"/>
            <w:proofErr w:type="gramStart"/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220894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D3510" w:rsidRPr="00EE7F26" w:rsidTr="00AB1825">
        <w:trPr>
          <w:trHeight w:val="751"/>
        </w:trPr>
        <w:tc>
          <w:tcPr>
            <w:tcW w:w="1867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Саша Черный. Рассказы «Кавказский пленник». «Игорь-Робинзон»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220894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D3510" w:rsidRPr="00EE7F26" w:rsidTr="00FD437A">
        <w:trPr>
          <w:trHeight w:val="270"/>
        </w:trPr>
        <w:tc>
          <w:tcPr>
            <w:tcW w:w="15735" w:type="dxa"/>
            <w:gridSpan w:val="5"/>
          </w:tcPr>
          <w:p w:rsidR="00FD3510" w:rsidRPr="00EE7F26" w:rsidRDefault="00FD3510" w:rsidP="00FD35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 13.05</w:t>
            </w:r>
          </w:p>
        </w:tc>
      </w:tr>
      <w:tr w:rsidR="00FD3510" w:rsidRPr="00EE7F26" w:rsidTr="00EE36BD">
        <w:trPr>
          <w:trHeight w:val="424"/>
        </w:trPr>
        <w:tc>
          <w:tcPr>
            <w:tcW w:w="1867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Pr="00EE7F26" w:rsidRDefault="00FD3510" w:rsidP="00FD3510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EE7F26">
              <w:rPr>
                <w:rFonts w:ascii="Times New Roman" w:eastAsia="Times New Roman" w:hAnsi="Times New Roman" w:cs="Times New Roman"/>
              </w:rPr>
              <w:t>Нахождение числа по его процентам.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Pr="00EE7F26" w:rsidRDefault="00220894" w:rsidP="00FD3510">
            <w:pPr>
              <w:pStyle w:val="TableContents"/>
              <w:rPr>
                <w:rFonts w:cs="Times New Roman"/>
              </w:rPr>
            </w:pPr>
            <w:hyperlink r:id="rId10" w:history="1">
              <w:r w:rsidR="00FD3510" w:rsidRPr="00EE7F26">
                <w:rPr>
                  <w:rFonts w:cs="Times New Roman"/>
                  <w:color w:val="000000"/>
                </w:rPr>
                <w:t>https://www.youtube.com/watch?v=bkkErsvDvYA</w:t>
              </w:r>
            </w:hyperlink>
          </w:p>
          <w:p w:rsidR="00FD3510" w:rsidRPr="00EE7F26" w:rsidRDefault="00FD3510" w:rsidP="00FD3510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Pr="00EE7F26" w:rsidRDefault="00FD3510" w:rsidP="00FD3510">
            <w:pPr>
              <w:pStyle w:val="TableContents"/>
              <w:rPr>
                <w:rFonts w:eastAsia="Liberation Serif" w:cs="Times New Roman"/>
                <w:color w:val="000000"/>
              </w:rPr>
            </w:pPr>
            <w:r w:rsidRPr="00EE7F26">
              <w:rPr>
                <w:rFonts w:eastAsia="Liberation Serif" w:cs="Times New Roman"/>
                <w:color w:val="000000"/>
              </w:rPr>
              <w:t>§ 38,</w:t>
            </w:r>
          </w:p>
          <w:p w:rsidR="00FD3510" w:rsidRPr="00EE7F26" w:rsidRDefault="00FD3510" w:rsidP="00FD3510">
            <w:pPr>
              <w:pStyle w:val="TableContents"/>
              <w:rPr>
                <w:rFonts w:eastAsia="Liberation Serif" w:cs="Times New Roman"/>
                <w:color w:val="000000"/>
              </w:rPr>
            </w:pPr>
            <w:proofErr w:type="spellStart"/>
            <w:r w:rsidRPr="00EE7F26">
              <w:rPr>
                <w:rFonts w:eastAsia="Liberation Serif" w:cs="Times New Roman"/>
                <w:color w:val="000000"/>
              </w:rPr>
              <w:t>No</w:t>
            </w:r>
            <w:proofErr w:type="spellEnd"/>
            <w:r w:rsidRPr="00EE7F26">
              <w:rPr>
                <w:rFonts w:eastAsia="Liberation Serif" w:cs="Times New Roman"/>
                <w:color w:val="000000"/>
              </w:rPr>
              <w:t xml:space="preserve"> 1098, 1100, 1102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10" w:rsidRPr="00EE7F26" w:rsidRDefault="00FD3510" w:rsidP="00FD3510">
            <w:pPr>
              <w:pStyle w:val="TableContents"/>
              <w:rPr>
                <w:rFonts w:cs="Times New Roman"/>
                <w:color w:val="000000"/>
              </w:rPr>
            </w:pPr>
            <w:r w:rsidRPr="00EE7F26">
              <w:rPr>
                <w:rFonts w:cs="Times New Roman"/>
                <w:color w:val="000000"/>
              </w:rPr>
              <w:t>ovb@sofrayt.com</w:t>
            </w:r>
          </w:p>
          <w:p w:rsidR="00FD3510" w:rsidRPr="00EE7F26" w:rsidRDefault="00FD3510" w:rsidP="00FD3510">
            <w:pPr>
              <w:pStyle w:val="TableContents"/>
              <w:rPr>
                <w:rFonts w:cs="Times New Roman"/>
                <w:color w:val="000000"/>
              </w:rPr>
            </w:pPr>
          </w:p>
          <w:p w:rsidR="00FD3510" w:rsidRPr="00EE7F26" w:rsidRDefault="00FD3510" w:rsidP="00FD3510">
            <w:pPr>
              <w:pStyle w:val="TableContents"/>
              <w:rPr>
                <w:rFonts w:cs="Times New Roman"/>
                <w:color w:val="000000"/>
              </w:rPr>
            </w:pPr>
            <w:r w:rsidRPr="00EE7F26">
              <w:rPr>
                <w:rFonts w:cs="Times New Roman"/>
                <w:color w:val="000000"/>
              </w:rPr>
              <w:t>WhatsApp</w:t>
            </w:r>
          </w:p>
        </w:tc>
      </w:tr>
      <w:tr w:rsidR="00FD3510" w:rsidRPr="00EE7F26" w:rsidTr="00C963A9">
        <w:trPr>
          <w:trHeight w:val="751"/>
        </w:trPr>
        <w:tc>
          <w:tcPr>
            <w:tcW w:w="1867" w:type="dxa"/>
            <w:vAlign w:val="center"/>
          </w:tcPr>
          <w:p w:rsidR="00FD3510" w:rsidRPr="00EE7F26" w:rsidRDefault="00FD3510" w:rsidP="00FD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дистанции. Режим дня.</w:t>
            </w:r>
          </w:p>
        </w:tc>
        <w:tc>
          <w:tcPr>
            <w:tcW w:w="4536" w:type="dxa"/>
            <w:vAlign w:val="center"/>
          </w:tcPr>
          <w:p w:rsidR="00FD3510" w:rsidRPr="00EE7F26" w:rsidRDefault="00220894" w:rsidP="00FD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1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FD3510" w:rsidRPr="00EE7F26" w:rsidTr="00C40E5F">
        <w:trPr>
          <w:trHeight w:val="445"/>
        </w:trPr>
        <w:tc>
          <w:tcPr>
            <w:tcW w:w="1867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подвигах</w:t>
            </w:r>
            <w:proofErr w:type="gramStart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доблести,о</w:t>
            </w:r>
            <w:proofErr w:type="spellEnd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 славе...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FD3510" w:rsidRPr="00EE7F26" w:rsidTr="002E0BCC">
        <w:trPr>
          <w:trHeight w:val="952"/>
        </w:trPr>
        <w:tc>
          <w:tcPr>
            <w:tcW w:w="1867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510" w:rsidRPr="00EE7F26" w:rsidRDefault="00FD3510" w:rsidP="00FD3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 и части света</w:t>
            </w:r>
          </w:p>
        </w:tc>
        <w:tc>
          <w:tcPr>
            <w:tcW w:w="4536" w:type="dxa"/>
          </w:tcPr>
          <w:p w:rsidR="00FD3510" w:rsidRPr="00EE7F26" w:rsidRDefault="00220894" w:rsidP="00FD3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D3510" w:rsidRPr="00EE7F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https://primary.mgpu.ru/video/puteshestvie-po-materikam-i-chastyam-sveta/</w:t>
              </w:r>
            </w:hyperlink>
            <w:r w:rsidR="00FD3510"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D3510"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1" w:type="dxa"/>
          </w:tcPr>
          <w:p w:rsidR="00FD3510" w:rsidRPr="00EE7F26" w:rsidRDefault="00FD3510" w:rsidP="00FD3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найти ошибку; знать и уметь показывать на карте материки и части света</w:t>
            </w:r>
          </w:p>
        </w:tc>
        <w:tc>
          <w:tcPr>
            <w:tcW w:w="3543" w:type="dxa"/>
          </w:tcPr>
          <w:p w:rsidR="00FD3510" w:rsidRPr="00EE7F26" w:rsidRDefault="00220894" w:rsidP="00FD3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D3510" w:rsidRPr="00EE7F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FD3510" w:rsidRPr="00EE7F26" w:rsidTr="00BA7BC5">
        <w:trPr>
          <w:trHeight w:val="751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3510" w:rsidRPr="00EE7F26" w:rsidRDefault="00FD3510" w:rsidP="00FD35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Module 10. </w:t>
            </w:r>
          </w:p>
          <w:p w:rsidR="00FD3510" w:rsidRPr="00EE7F26" w:rsidRDefault="00FD3510" w:rsidP="00FD35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Lesson 10a </w:t>
            </w:r>
          </w:p>
          <w:p w:rsidR="00FD3510" w:rsidRPr="00EE7F26" w:rsidRDefault="00FD3510" w:rsidP="00FD35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 and Leisure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3510" w:rsidRPr="00EE7F26" w:rsidRDefault="00220894" w:rsidP="00FD3510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hyperlink r:id="rId14" w:history="1">
              <w:r w:rsidR="00FD3510" w:rsidRPr="00EE7F26">
                <w:rPr>
                  <w:rStyle w:val="a4"/>
                  <w:lang w:val="en-US"/>
                </w:rPr>
                <w:t>https://www.youtube.com/watch?v=cCSYYgJIZrg</w:t>
              </w:r>
            </w:hyperlink>
          </w:p>
          <w:p w:rsidR="00FD3510" w:rsidRPr="00EE7F26" w:rsidRDefault="00FD3510" w:rsidP="00FD3510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  <w:p w:rsidR="00FD3510" w:rsidRPr="00EE7F26" w:rsidRDefault="00FD3510" w:rsidP="00FD35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3510" w:rsidRPr="00EE7F26" w:rsidRDefault="00FD3510" w:rsidP="00FD35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S.B.p.116-117,ex.3-6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3510" w:rsidRPr="00EE7F26" w:rsidRDefault="00220894" w:rsidP="00FD35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FD3510" w:rsidRPr="00EE7F26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 w:rsidR="00FD3510" w:rsidRPr="00EE7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FD3510" w:rsidRPr="00EE7F26" w:rsidTr="00E8711C">
        <w:trPr>
          <w:trHeight w:val="751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глагола. Прошедшее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п111, 112, </w:t>
            </w:r>
            <w:proofErr w:type="spellStart"/>
            <w:proofErr w:type="gramStart"/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694, 695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220894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D3510" w:rsidRPr="00EE7F26" w:rsidTr="002F2D48">
        <w:trPr>
          <w:trHeight w:val="751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вопрос: «Что интересного, забавного в рассказах С.Черного? Что вам </w:t>
            </w:r>
            <w:r w:rsidRPr="00EE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понравилось, а что показалось неинтересным?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0" w:rsidRPr="00EE7F26" w:rsidRDefault="00220894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D3510" w:rsidRPr="00EE7F26" w:rsidTr="00C0007C">
        <w:trPr>
          <w:trHeight w:val="270"/>
        </w:trPr>
        <w:tc>
          <w:tcPr>
            <w:tcW w:w="15735" w:type="dxa"/>
            <w:gridSpan w:val="5"/>
            <w:tcBorders>
              <w:top w:val="single" w:sz="4" w:space="0" w:color="auto"/>
            </w:tcBorders>
          </w:tcPr>
          <w:p w:rsidR="00FD3510" w:rsidRPr="00EE7F26" w:rsidRDefault="00FD3510" w:rsidP="00FD35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Четверг 14.05</w:t>
            </w:r>
          </w:p>
        </w:tc>
      </w:tr>
      <w:tr w:rsidR="00FD3510" w:rsidRPr="00EE7F26" w:rsidTr="000F4D2D">
        <w:trPr>
          <w:trHeight w:val="511"/>
        </w:trPr>
        <w:tc>
          <w:tcPr>
            <w:tcW w:w="1867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Pr="00EE7F26" w:rsidRDefault="00FD3510" w:rsidP="00FD3510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EE7F26">
              <w:rPr>
                <w:rFonts w:ascii="Times New Roman" w:eastAsia="Times New Roman" w:hAnsi="Times New Roman" w:cs="Times New Roman"/>
              </w:rPr>
              <w:t>Решение разных задач на проценты.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Pr="00EE7F26" w:rsidRDefault="00220894" w:rsidP="00FD3510">
            <w:pPr>
              <w:pStyle w:val="TableContents"/>
              <w:rPr>
                <w:rFonts w:cs="Times New Roman"/>
              </w:rPr>
            </w:pPr>
            <w:hyperlink r:id="rId18" w:history="1">
              <w:r w:rsidR="00FD3510" w:rsidRPr="00EE7F26">
                <w:rPr>
                  <w:rFonts w:cs="Times New Roman"/>
                  <w:color w:val="000080"/>
                  <w:u w:val="single"/>
                </w:rPr>
                <w:t>https://www.youtube.com/watch?v=x9ou4wZLp_M</w:t>
              </w:r>
            </w:hyperlink>
          </w:p>
          <w:p w:rsidR="00FD3510" w:rsidRPr="00EE7F26" w:rsidRDefault="00FD3510" w:rsidP="00FD3510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Pr="00EE7F26" w:rsidRDefault="00FD3510" w:rsidP="00FD3510">
            <w:pPr>
              <w:pStyle w:val="TableContents"/>
              <w:rPr>
                <w:rFonts w:cs="Times New Roman"/>
                <w:color w:val="000000"/>
              </w:rPr>
            </w:pPr>
            <w:r w:rsidRPr="00EE7F26">
              <w:rPr>
                <w:rFonts w:cs="Times New Roman"/>
                <w:color w:val="000000"/>
              </w:rPr>
              <w:t xml:space="preserve">§ 38, </w:t>
            </w:r>
            <w:proofErr w:type="spellStart"/>
            <w:r w:rsidRPr="00EE7F26">
              <w:rPr>
                <w:rFonts w:cs="Times New Roman"/>
                <w:color w:val="000000"/>
              </w:rPr>
              <w:t>No</w:t>
            </w:r>
            <w:proofErr w:type="spellEnd"/>
            <w:r w:rsidRPr="00EE7F26">
              <w:rPr>
                <w:rFonts w:cs="Times New Roman"/>
                <w:color w:val="000000"/>
              </w:rPr>
              <w:t xml:space="preserve"> 1104, 1106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10" w:rsidRPr="00EE7F26" w:rsidRDefault="00FD3510" w:rsidP="00FD3510">
            <w:pPr>
              <w:pStyle w:val="TableContents"/>
              <w:rPr>
                <w:rFonts w:cs="Times New Roman"/>
                <w:color w:val="000000"/>
              </w:rPr>
            </w:pPr>
            <w:r w:rsidRPr="00EE7F26">
              <w:rPr>
                <w:rFonts w:cs="Times New Roman"/>
                <w:color w:val="000000"/>
              </w:rPr>
              <w:t>ovb@sofrayt.com</w:t>
            </w:r>
          </w:p>
          <w:p w:rsidR="00FD3510" w:rsidRPr="00EE7F26" w:rsidRDefault="00FD3510" w:rsidP="00FD3510">
            <w:pPr>
              <w:pStyle w:val="TableContents"/>
              <w:rPr>
                <w:rFonts w:cs="Times New Roman"/>
                <w:color w:val="000000"/>
              </w:rPr>
            </w:pPr>
          </w:p>
          <w:p w:rsidR="00FD3510" w:rsidRPr="00EE7F26" w:rsidRDefault="00FD3510" w:rsidP="00FD3510">
            <w:pPr>
              <w:pStyle w:val="TableContents"/>
              <w:rPr>
                <w:rFonts w:cs="Times New Roman"/>
                <w:color w:val="000000"/>
              </w:rPr>
            </w:pPr>
            <w:r w:rsidRPr="00EE7F26">
              <w:rPr>
                <w:rFonts w:cs="Times New Roman"/>
                <w:color w:val="000000"/>
              </w:rPr>
              <w:t>WhatsApp</w:t>
            </w:r>
          </w:p>
        </w:tc>
      </w:tr>
      <w:tr w:rsidR="00FD3510" w:rsidRPr="00EE7F26" w:rsidTr="00D052CC">
        <w:trPr>
          <w:trHeight w:val="1007"/>
        </w:trPr>
        <w:tc>
          <w:tcPr>
            <w:tcW w:w="1867" w:type="dxa"/>
            <w:vAlign w:val="center"/>
          </w:tcPr>
          <w:p w:rsidR="00FD3510" w:rsidRPr="00EE7F26" w:rsidRDefault="00FD3510" w:rsidP="00FD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дистанции. Режим дня.</w:t>
            </w:r>
          </w:p>
        </w:tc>
        <w:tc>
          <w:tcPr>
            <w:tcW w:w="4536" w:type="dxa"/>
            <w:vAlign w:val="center"/>
          </w:tcPr>
          <w:p w:rsidR="00FD3510" w:rsidRPr="00EE7F26" w:rsidRDefault="00220894" w:rsidP="00FD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3510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1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FD3510" w:rsidRPr="00EE7F26" w:rsidRDefault="00FD3510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EE0763" w:rsidRPr="00EE7F26" w:rsidTr="005A2B49">
        <w:trPr>
          <w:trHeight w:val="509"/>
        </w:trPr>
        <w:tc>
          <w:tcPr>
            <w:tcW w:w="1867" w:type="dxa"/>
          </w:tcPr>
          <w:p w:rsidR="00EE0763" w:rsidRPr="00EE7F26" w:rsidRDefault="00EE0763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8" w:type="dxa"/>
          </w:tcPr>
          <w:p w:rsidR="00EE0763" w:rsidRPr="00EE7F26" w:rsidRDefault="00EE0763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Многообразие и роль растений в природе</w:t>
            </w:r>
          </w:p>
        </w:tc>
        <w:tc>
          <w:tcPr>
            <w:tcW w:w="4536" w:type="dxa"/>
          </w:tcPr>
          <w:p w:rsidR="00EE0763" w:rsidRPr="00EE7F26" w:rsidRDefault="00220894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0763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https://interneturok.ru/lesson/biology/5-klass/tsarstvo-rasteniya/raznoobrazie-rasprostranenie-znachenie-rasteniy</w:t>
              </w:r>
            </w:hyperlink>
            <w:r w:rsidR="00EE0763"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E0763" w:rsidRPr="00EE7F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1" w:type="dxa"/>
          </w:tcPr>
          <w:p w:rsidR="00EE0763" w:rsidRPr="00EE7F26" w:rsidRDefault="00EE0763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учить П.26,  Ответить письменно на вопросы – подумайте  на с.109..  Выписать и объяснить значения терминов в словарь. </w:t>
            </w:r>
          </w:p>
          <w:p w:rsidR="00EE0763" w:rsidRPr="00EE7F26" w:rsidRDefault="00EE0763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0763" w:rsidRPr="00EE7F26" w:rsidRDefault="00220894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0763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EE0763" w:rsidRPr="00EE7F26" w:rsidRDefault="00EE0763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63" w:rsidRPr="00EE7F26" w:rsidTr="00AE2458">
        <w:trPr>
          <w:trHeight w:val="509"/>
        </w:trPr>
        <w:tc>
          <w:tcPr>
            <w:tcW w:w="1867" w:type="dxa"/>
          </w:tcPr>
          <w:p w:rsidR="00EE0763" w:rsidRPr="00EE7F26" w:rsidRDefault="00EE0763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EE0763" w:rsidP="00FD351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 время. Будущее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EE0763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EE0763" w:rsidP="00FD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п113, 114, </w:t>
            </w:r>
            <w:proofErr w:type="spellStart"/>
            <w:proofErr w:type="gramStart"/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701, 706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220894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0763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EE0763" w:rsidRPr="00EE7F26" w:rsidTr="00FD437A">
        <w:trPr>
          <w:trHeight w:val="270"/>
        </w:trPr>
        <w:tc>
          <w:tcPr>
            <w:tcW w:w="15735" w:type="dxa"/>
            <w:gridSpan w:val="5"/>
          </w:tcPr>
          <w:p w:rsidR="00EE0763" w:rsidRPr="00EE7F26" w:rsidRDefault="00EE0763" w:rsidP="00FD35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</w:t>
            </w:r>
          </w:p>
        </w:tc>
      </w:tr>
      <w:tr w:rsidR="00EE0763" w:rsidRPr="00EE7F26" w:rsidTr="00613281">
        <w:trPr>
          <w:trHeight w:val="439"/>
        </w:trPr>
        <w:tc>
          <w:tcPr>
            <w:tcW w:w="1867" w:type="dxa"/>
          </w:tcPr>
          <w:p w:rsidR="00EE0763" w:rsidRPr="00EE7F26" w:rsidRDefault="00EE0763" w:rsidP="00FD35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528" w:type="dxa"/>
          </w:tcPr>
          <w:p w:rsidR="00EE0763" w:rsidRPr="00EE7F26" w:rsidRDefault="00EE0763" w:rsidP="00C505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учения.</w:t>
            </w:r>
          </w:p>
          <w:p w:rsidR="00EE0763" w:rsidRPr="00EE7F26" w:rsidRDefault="00EE0763" w:rsidP="00C5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0763" w:rsidRPr="00EE7F26" w:rsidRDefault="00EE0763" w:rsidP="00FD3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 </w:t>
            </w:r>
            <w:hyperlink r:id="rId23" w:history="1">
              <w:r w:rsidRPr="00EE7F2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  <w:tc>
          <w:tcPr>
            <w:tcW w:w="3261" w:type="dxa"/>
          </w:tcPr>
          <w:p w:rsidR="00EE0763" w:rsidRPr="00EE7F26" w:rsidRDefault="00EE0763" w:rsidP="00C505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Задание: план-конспект §56 (письменно)</w:t>
            </w:r>
          </w:p>
          <w:p w:rsidR="00EE0763" w:rsidRPr="00EE7F26" w:rsidRDefault="00EE0763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0763" w:rsidRPr="00EE7F26" w:rsidRDefault="00EE0763" w:rsidP="00FD3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EE0763" w:rsidRPr="00EE7F26" w:rsidTr="00613281">
        <w:trPr>
          <w:trHeight w:val="389"/>
        </w:trPr>
        <w:tc>
          <w:tcPr>
            <w:tcW w:w="1867" w:type="dxa"/>
          </w:tcPr>
          <w:p w:rsidR="00EE0763" w:rsidRPr="00EE7F26" w:rsidRDefault="00EE0763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28" w:type="dxa"/>
          </w:tcPr>
          <w:p w:rsidR="00EE0763" w:rsidRPr="00EE7F26" w:rsidRDefault="00EE0763" w:rsidP="00C5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Столп и утверждение истины</w:t>
            </w:r>
          </w:p>
          <w:p w:rsidR="00EE0763" w:rsidRPr="00EE7F26" w:rsidRDefault="00EE0763" w:rsidP="00C5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0763" w:rsidRPr="00EE7F26" w:rsidRDefault="00EE0763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0763" w:rsidRPr="00EE7F26" w:rsidRDefault="00EE0763" w:rsidP="00C5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подготовка проекта «Что я усвоил из курса ОДНКР?» (в виде теста, который пришлет учитель) </w:t>
            </w:r>
          </w:p>
          <w:p w:rsidR="00EE0763" w:rsidRPr="00EE7F26" w:rsidRDefault="00EE0763" w:rsidP="00FD3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0763" w:rsidRPr="00EE7F26" w:rsidRDefault="00EE0763" w:rsidP="00C5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почту: </w:t>
            </w:r>
          </w:p>
          <w:p w:rsidR="00EE0763" w:rsidRPr="00EE7F26" w:rsidRDefault="00EE0763" w:rsidP="00C505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  <w:bookmarkEnd w:id="0"/>
          </w:p>
        </w:tc>
      </w:tr>
      <w:tr w:rsidR="00EE0763" w:rsidRPr="00EE7F26" w:rsidTr="00311936">
        <w:trPr>
          <w:trHeight w:val="389"/>
        </w:trPr>
        <w:tc>
          <w:tcPr>
            <w:tcW w:w="1867" w:type="dxa"/>
          </w:tcPr>
          <w:p w:rsidR="00EE0763" w:rsidRPr="00EE7F26" w:rsidRDefault="00EE0763" w:rsidP="00FD35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EE0763" w:rsidP="00FD351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глагола. Как определить </w:t>
            </w:r>
            <w:proofErr w:type="spellStart"/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глагола с безударным </w:t>
            </w:r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личным окончанием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EE0763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EE0763" w:rsidP="00FD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п115, 116, </w:t>
            </w:r>
            <w:proofErr w:type="spellStart"/>
            <w:proofErr w:type="gramStart"/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E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712, 719, 724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220894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E0763" w:rsidRPr="00EE7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EE0763" w:rsidRPr="00EE7F26" w:rsidTr="00096B53">
        <w:trPr>
          <w:trHeight w:val="496"/>
        </w:trPr>
        <w:tc>
          <w:tcPr>
            <w:tcW w:w="1867" w:type="dxa"/>
          </w:tcPr>
          <w:p w:rsidR="00EE0763" w:rsidRPr="00EE7F26" w:rsidRDefault="00EE0763" w:rsidP="00FD3510">
            <w:pPr>
              <w:pStyle w:val="TableContents"/>
              <w:rPr>
                <w:rFonts w:cs="Times New Roman"/>
                <w:lang w:val="ru-RU"/>
              </w:rPr>
            </w:pPr>
            <w:r w:rsidRPr="00EE7F26">
              <w:rPr>
                <w:rFonts w:cs="Times New Roman"/>
                <w:lang w:val="ru-RU"/>
              </w:rPr>
              <w:lastRenderedPageBreak/>
              <w:t>ИЗО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</w:tcBorders>
          </w:tcPr>
          <w:p w:rsidR="00EE0763" w:rsidRPr="00EE7F26" w:rsidRDefault="00EE0763" w:rsidP="00FD3510">
            <w:pPr>
              <w:pStyle w:val="a6"/>
            </w:pPr>
            <w:r w:rsidRPr="00EE7F26">
              <w:t>Ты сам мастер. Декоративные вазы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EE0763" w:rsidRPr="00EE7F26" w:rsidRDefault="00EE0763" w:rsidP="00FD3510">
            <w:pPr>
              <w:pStyle w:val="a6"/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EE0763" w:rsidRPr="00EE7F26" w:rsidRDefault="00EE0763" w:rsidP="00FD3510">
            <w:pPr>
              <w:pStyle w:val="a6"/>
            </w:pPr>
            <w:r w:rsidRPr="00EE7F26">
              <w:t>Изучить историю создания декоративной вазы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763" w:rsidRPr="00EE7F26" w:rsidRDefault="00EE0763" w:rsidP="00FD3510">
            <w:pPr>
              <w:pStyle w:val="a6"/>
            </w:pPr>
            <w:proofErr w:type="spellStart"/>
            <w:r w:rsidRPr="00EE7F26">
              <w:rPr>
                <w:lang w:val="en-US"/>
              </w:rPr>
              <w:t>olgakruzilina</w:t>
            </w:r>
            <w:proofErr w:type="spellEnd"/>
            <w:r w:rsidRPr="00EE7F26">
              <w:t>530@</w:t>
            </w:r>
            <w:proofErr w:type="spellStart"/>
            <w:r w:rsidRPr="00EE7F26">
              <w:rPr>
                <w:lang w:val="en-US"/>
              </w:rPr>
              <w:t>gmail</w:t>
            </w:r>
            <w:proofErr w:type="spellEnd"/>
            <w:r w:rsidRPr="00EE7F26">
              <w:t>.</w:t>
            </w:r>
            <w:r w:rsidRPr="00EE7F26">
              <w:rPr>
                <w:lang w:val="en-US"/>
              </w:rPr>
              <w:t>com</w:t>
            </w:r>
          </w:p>
        </w:tc>
      </w:tr>
      <w:tr w:rsidR="00EE0763" w:rsidRPr="00EE7F26" w:rsidTr="00613281">
        <w:trPr>
          <w:trHeight w:val="417"/>
        </w:trPr>
        <w:tc>
          <w:tcPr>
            <w:tcW w:w="1867" w:type="dxa"/>
          </w:tcPr>
          <w:p w:rsidR="00EE0763" w:rsidRPr="00EE7F26" w:rsidRDefault="00EE0763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763" w:rsidRPr="00EE7F26" w:rsidRDefault="00EE0763" w:rsidP="00FD3510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EE7F26">
              <w:rPr>
                <w:rFonts w:ascii="Times New Roman" w:eastAsia="Times New Roman" w:hAnsi="Times New Roman" w:cs="Times New Roman"/>
              </w:rPr>
              <w:t>Решение разных задач на проценты.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763" w:rsidRPr="00EE7F26" w:rsidRDefault="00220894" w:rsidP="00FD3510">
            <w:pPr>
              <w:pStyle w:val="TableContents"/>
              <w:rPr>
                <w:rFonts w:cs="Times New Roman"/>
              </w:rPr>
            </w:pPr>
            <w:hyperlink r:id="rId25" w:history="1">
              <w:r w:rsidR="00EE0763" w:rsidRPr="00EE7F26">
                <w:rPr>
                  <w:rFonts w:cs="Times New Roman"/>
                  <w:color w:val="000000"/>
                </w:rPr>
                <w:t>https://www.youtube.com/watch?v=x9ou4wZLp_M</w:t>
              </w:r>
            </w:hyperlink>
          </w:p>
          <w:p w:rsidR="00EE0763" w:rsidRPr="00EE7F26" w:rsidRDefault="00EE0763" w:rsidP="00FD3510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763" w:rsidRPr="00EE7F26" w:rsidRDefault="00EE0763" w:rsidP="00FD3510">
            <w:pPr>
              <w:pStyle w:val="TableContents"/>
              <w:rPr>
                <w:rFonts w:cs="Times New Roman"/>
                <w:color w:val="000000"/>
              </w:rPr>
            </w:pPr>
            <w:r w:rsidRPr="00EE7F26">
              <w:rPr>
                <w:rFonts w:cs="Times New Roman"/>
                <w:color w:val="000000"/>
              </w:rPr>
              <w:t xml:space="preserve">§ 38, </w:t>
            </w:r>
            <w:proofErr w:type="spellStart"/>
            <w:r w:rsidRPr="00EE7F26">
              <w:rPr>
                <w:rFonts w:cs="Times New Roman"/>
                <w:color w:val="000000"/>
              </w:rPr>
              <w:t>No</w:t>
            </w:r>
            <w:proofErr w:type="spellEnd"/>
            <w:r w:rsidRPr="00EE7F26">
              <w:rPr>
                <w:rFonts w:cs="Times New Roman"/>
                <w:color w:val="000000"/>
              </w:rPr>
              <w:t xml:space="preserve"> 1108, 1110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763" w:rsidRPr="00EE7F26" w:rsidRDefault="00EE0763" w:rsidP="00FD3510">
            <w:pPr>
              <w:pStyle w:val="TableContents"/>
              <w:rPr>
                <w:rFonts w:cs="Times New Roman"/>
                <w:color w:val="000000"/>
              </w:rPr>
            </w:pPr>
            <w:r w:rsidRPr="00EE7F26">
              <w:rPr>
                <w:rFonts w:cs="Times New Roman"/>
                <w:color w:val="000000"/>
              </w:rPr>
              <w:t>ovb@sofrayt.com</w:t>
            </w:r>
          </w:p>
          <w:p w:rsidR="00EE0763" w:rsidRPr="00EE7F26" w:rsidRDefault="00EE0763" w:rsidP="00FD3510">
            <w:pPr>
              <w:pStyle w:val="TableContents"/>
              <w:rPr>
                <w:rFonts w:cs="Times New Roman"/>
                <w:color w:val="000000"/>
              </w:rPr>
            </w:pPr>
          </w:p>
          <w:p w:rsidR="00EE0763" w:rsidRPr="00EE7F26" w:rsidRDefault="00EE0763" w:rsidP="00FD3510">
            <w:pPr>
              <w:pStyle w:val="TableContents"/>
              <w:rPr>
                <w:rFonts w:cs="Times New Roman"/>
                <w:color w:val="000000"/>
              </w:rPr>
            </w:pPr>
            <w:r w:rsidRPr="00EE7F26">
              <w:rPr>
                <w:rFonts w:cs="Times New Roman"/>
                <w:color w:val="000000"/>
              </w:rPr>
              <w:t>WhatsApp</w:t>
            </w:r>
          </w:p>
        </w:tc>
      </w:tr>
      <w:tr w:rsidR="00EE0763" w:rsidRPr="00EE7F26" w:rsidTr="00E10E58">
        <w:trPr>
          <w:trHeight w:val="496"/>
        </w:trPr>
        <w:tc>
          <w:tcPr>
            <w:tcW w:w="1867" w:type="dxa"/>
          </w:tcPr>
          <w:p w:rsidR="00EE0763" w:rsidRPr="00EE7F26" w:rsidRDefault="00EE0763" w:rsidP="00FD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EE0763" w:rsidP="00FD35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EE0763" w:rsidP="00F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№374. Мастер выполняет весь объем работы за 4 часа, а его ученик за 12 часов. За какое время выполнят эту работу мастер и ученик, работая вместе?</w:t>
            </w:r>
          </w:p>
          <w:p w:rsidR="00EE0763" w:rsidRPr="00EE7F26" w:rsidRDefault="00EE0763" w:rsidP="00F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№375. Через первую трубу бассейн наполняется водой за два часа, через втору</w:t>
            </w:r>
            <w:proofErr w:type="gramStart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 за 5 часов, а через третью- за 10 часов. За какое время наполнится бассейн, если одновременно задействовать три трубы?</w:t>
            </w:r>
          </w:p>
          <w:p w:rsidR="00EE0763" w:rsidRPr="00EE7F26" w:rsidRDefault="00EE0763" w:rsidP="00F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6">
              <w:rPr>
                <w:rFonts w:ascii="Times New Roman" w:hAnsi="Times New Roman" w:cs="Times New Roman"/>
                <w:sz w:val="24"/>
                <w:szCs w:val="24"/>
              </w:rPr>
              <w:t xml:space="preserve">№378. В заводском цехе есть два автоматических станка. Первый станок производит 680 деталей за 4 часа, второй – 585 деталей за три часа. За какое время будет изготовлена 1460 деталей, если включить станки одновременно?  </w:t>
            </w:r>
          </w:p>
          <w:p w:rsidR="00EE0763" w:rsidRPr="00EE7F26" w:rsidRDefault="00EE0763" w:rsidP="00FD35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EE0763" w:rsidP="00FD35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№374, 375, 378.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3" w:rsidRPr="00EE7F26" w:rsidRDefault="00EE0763" w:rsidP="00FD3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</w:tbl>
    <w:p w:rsidR="00F64E42" w:rsidRPr="00EE7F26" w:rsidRDefault="00F64E42" w:rsidP="00FD437A">
      <w:pPr>
        <w:rPr>
          <w:rFonts w:ascii="Times New Roman" w:hAnsi="Times New Roman" w:cs="Times New Roman"/>
          <w:sz w:val="24"/>
          <w:szCs w:val="24"/>
        </w:rPr>
      </w:pPr>
    </w:p>
    <w:p w:rsidR="00253C13" w:rsidRPr="00EE7F26" w:rsidRDefault="00253C13" w:rsidP="00FD437A">
      <w:pPr>
        <w:rPr>
          <w:rFonts w:ascii="Times New Roman" w:hAnsi="Times New Roman" w:cs="Times New Roman"/>
          <w:sz w:val="24"/>
          <w:szCs w:val="24"/>
        </w:rPr>
      </w:pPr>
    </w:p>
    <w:p w:rsidR="00253C13" w:rsidRPr="00EE7F26" w:rsidRDefault="00253C13" w:rsidP="00FD437A">
      <w:pPr>
        <w:rPr>
          <w:rFonts w:ascii="Times New Roman" w:hAnsi="Times New Roman" w:cs="Times New Roman"/>
          <w:sz w:val="24"/>
          <w:szCs w:val="24"/>
        </w:rPr>
      </w:pPr>
    </w:p>
    <w:p w:rsidR="00253C13" w:rsidRPr="00EE7F26" w:rsidRDefault="00253C13" w:rsidP="00FD437A">
      <w:pPr>
        <w:rPr>
          <w:rFonts w:ascii="Times New Roman" w:hAnsi="Times New Roman" w:cs="Times New Roman"/>
          <w:sz w:val="24"/>
          <w:szCs w:val="24"/>
        </w:rPr>
      </w:pPr>
    </w:p>
    <w:sectPr w:rsidR="00253C13" w:rsidRPr="00EE7F26" w:rsidSect="00F40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42"/>
    <w:rsid w:val="000613D3"/>
    <w:rsid w:val="00074AE2"/>
    <w:rsid w:val="00087D12"/>
    <w:rsid w:val="000A4004"/>
    <w:rsid w:val="000D2DFC"/>
    <w:rsid w:val="000E453C"/>
    <w:rsid w:val="000F7D1B"/>
    <w:rsid w:val="00105774"/>
    <w:rsid w:val="001269C0"/>
    <w:rsid w:val="00136E9C"/>
    <w:rsid w:val="001A7816"/>
    <w:rsid w:val="001C148E"/>
    <w:rsid w:val="00220894"/>
    <w:rsid w:val="00253C13"/>
    <w:rsid w:val="002B5BDB"/>
    <w:rsid w:val="002E0BCC"/>
    <w:rsid w:val="002F3956"/>
    <w:rsid w:val="00313CD3"/>
    <w:rsid w:val="00355B6C"/>
    <w:rsid w:val="00384632"/>
    <w:rsid w:val="00393BC0"/>
    <w:rsid w:val="003A2D18"/>
    <w:rsid w:val="003B619D"/>
    <w:rsid w:val="003F5B39"/>
    <w:rsid w:val="00415299"/>
    <w:rsid w:val="00432336"/>
    <w:rsid w:val="00466902"/>
    <w:rsid w:val="00490545"/>
    <w:rsid w:val="004A5C51"/>
    <w:rsid w:val="005372E2"/>
    <w:rsid w:val="005510F7"/>
    <w:rsid w:val="005533BC"/>
    <w:rsid w:val="005672B8"/>
    <w:rsid w:val="005A2B49"/>
    <w:rsid w:val="005A7DE7"/>
    <w:rsid w:val="005D6990"/>
    <w:rsid w:val="00613281"/>
    <w:rsid w:val="00626F87"/>
    <w:rsid w:val="006A2DEF"/>
    <w:rsid w:val="006F5120"/>
    <w:rsid w:val="007105F4"/>
    <w:rsid w:val="007432BF"/>
    <w:rsid w:val="00781B27"/>
    <w:rsid w:val="007F1911"/>
    <w:rsid w:val="008329B6"/>
    <w:rsid w:val="00861C9A"/>
    <w:rsid w:val="00895EE9"/>
    <w:rsid w:val="008A241F"/>
    <w:rsid w:val="008B5C1B"/>
    <w:rsid w:val="008D396B"/>
    <w:rsid w:val="008D4F94"/>
    <w:rsid w:val="008F3A75"/>
    <w:rsid w:val="00916B90"/>
    <w:rsid w:val="00921E58"/>
    <w:rsid w:val="009B7B01"/>
    <w:rsid w:val="00A2026F"/>
    <w:rsid w:val="00A368B6"/>
    <w:rsid w:val="00AF0DB0"/>
    <w:rsid w:val="00BC2A84"/>
    <w:rsid w:val="00C0007C"/>
    <w:rsid w:val="00C10577"/>
    <w:rsid w:val="00C22385"/>
    <w:rsid w:val="00C505EA"/>
    <w:rsid w:val="00CA25A9"/>
    <w:rsid w:val="00CA4323"/>
    <w:rsid w:val="00CD2398"/>
    <w:rsid w:val="00CE1452"/>
    <w:rsid w:val="00D076DE"/>
    <w:rsid w:val="00E562B7"/>
    <w:rsid w:val="00EC412E"/>
    <w:rsid w:val="00EE0763"/>
    <w:rsid w:val="00EE7F26"/>
    <w:rsid w:val="00F255B9"/>
    <w:rsid w:val="00F404D9"/>
    <w:rsid w:val="00F64E42"/>
    <w:rsid w:val="00F81D27"/>
    <w:rsid w:val="00FD0D4A"/>
    <w:rsid w:val="00FD3510"/>
    <w:rsid w:val="00FD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4E42"/>
    <w:rPr>
      <w:color w:val="0000FF"/>
      <w:u w:val="single"/>
    </w:rPr>
  </w:style>
  <w:style w:type="paragraph" w:styleId="a5">
    <w:name w:val="No Spacing"/>
    <w:uiPriority w:val="1"/>
    <w:qFormat/>
    <w:rsid w:val="00F64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F64E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F64E4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D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396B"/>
  </w:style>
  <w:style w:type="character" w:customStyle="1" w:styleId="eop">
    <w:name w:val="eop"/>
    <w:basedOn w:val="a0"/>
    <w:rsid w:val="008D396B"/>
  </w:style>
  <w:style w:type="character" w:customStyle="1" w:styleId="spellingerror">
    <w:name w:val="spellingerror"/>
    <w:basedOn w:val="a0"/>
    <w:rsid w:val="008D396B"/>
  </w:style>
  <w:style w:type="paragraph" w:customStyle="1" w:styleId="Standard">
    <w:name w:val="Standard"/>
    <w:rsid w:val="007F191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Koricheva@yandex.ru" TargetMode="External"/><Relationship Id="rId13" Type="http://schemas.openxmlformats.org/officeDocument/2006/relationships/hyperlink" Target="mailto:egorkinaGalina-74@mail.ru" TargetMode="External"/><Relationship Id="rId18" Type="http://schemas.openxmlformats.org/officeDocument/2006/relationships/hyperlink" Target="https://www.youtube.com/watch?v=x9ou4wZLp_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bravaya.n@mail.ru" TargetMode="External"/><Relationship Id="rId7" Type="http://schemas.openxmlformats.org/officeDocument/2006/relationships/hyperlink" Target="mailto:omvelichko@yandex.ru" TargetMode="External"/><Relationship Id="rId12" Type="http://schemas.openxmlformats.org/officeDocument/2006/relationships/hyperlink" Target="https://primary.mgpu.ru/video/puteshestvie-po-materikam-i-chastyam-sveta/" TargetMode="External"/><Relationship Id="rId17" Type="http://schemas.openxmlformats.org/officeDocument/2006/relationships/hyperlink" Target="mailto:nataliKoricheva@yandex.ru" TargetMode="External"/><Relationship Id="rId25" Type="http://schemas.openxmlformats.org/officeDocument/2006/relationships/hyperlink" Target="https://www.youtube.com/watch?v=x9ou4wZLp_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iKoricheva@yandex.ru" TargetMode="External"/><Relationship Id="rId20" Type="http://schemas.openxmlformats.org/officeDocument/2006/relationships/hyperlink" Target="https://interneturok.ru/lesson/biology/5-klass/tsarstvo-rasteniya/raznoobrazie-rasprostranenie-znachenie-rasteniy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a-alaverdova@yandex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mailto:nataliKoricheva@yandex.ru" TargetMode="External"/><Relationship Id="rId5" Type="http://schemas.openxmlformats.org/officeDocument/2006/relationships/hyperlink" Target="https://catalog.prosv.ru/item/39176" TargetMode="External"/><Relationship Id="rId15" Type="http://schemas.openxmlformats.org/officeDocument/2006/relationships/hyperlink" Target="mailto:Sveta-alaverdova@yandex.ru" TargetMode="External"/><Relationship Id="rId23" Type="http://schemas.openxmlformats.org/officeDocument/2006/relationships/hyperlink" Target="https://resh.edu.ru" TargetMode="External"/><Relationship Id="rId10" Type="http://schemas.openxmlformats.org/officeDocument/2006/relationships/hyperlink" Target="https://www.youtube.com/watch?v=bkkErsvDvYA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mailto:ovb@sofrayt.com" TargetMode="External"/><Relationship Id="rId9" Type="http://schemas.openxmlformats.org/officeDocument/2006/relationships/hyperlink" Target="mailto:nataliKoricheva@yandex.ru" TargetMode="External"/><Relationship Id="rId14" Type="http://schemas.openxmlformats.org/officeDocument/2006/relationships/hyperlink" Target="https://www.youtube.com/watch?v=cCSYYgJIZrg" TargetMode="External"/><Relationship Id="rId22" Type="http://schemas.openxmlformats.org/officeDocument/2006/relationships/hyperlink" Target="mailto:nataliKorichev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IDukova</cp:lastModifiedBy>
  <cp:revision>27</cp:revision>
  <dcterms:created xsi:type="dcterms:W3CDTF">2020-04-20T11:35:00Z</dcterms:created>
  <dcterms:modified xsi:type="dcterms:W3CDTF">2020-05-12T06:09:00Z</dcterms:modified>
</cp:coreProperties>
</file>