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407F" w14:textId="6E801DA7" w:rsidR="00A11CA5" w:rsidRP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CA5">
        <w:rPr>
          <w:rFonts w:ascii="Times New Roman" w:hAnsi="Times New Roman" w:cs="Times New Roman"/>
          <w:b/>
          <w:bCs/>
          <w:sz w:val="28"/>
          <w:szCs w:val="28"/>
        </w:rPr>
        <w:t xml:space="preserve">Домашние задание по </w:t>
      </w:r>
      <w:r w:rsidRPr="00A11C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коррекционно-развивающ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ей</w:t>
      </w:r>
      <w:r w:rsidRPr="00A11C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</w:p>
    <w:p w14:paraId="5E96FA43" w14:textId="77777777" w:rsid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CA5">
        <w:rPr>
          <w:rFonts w:ascii="Times New Roman" w:hAnsi="Times New Roman" w:cs="Times New Roman"/>
          <w:b/>
          <w:bCs/>
          <w:sz w:val="28"/>
          <w:szCs w:val="28"/>
        </w:rPr>
        <w:t xml:space="preserve">4 «Б» </w:t>
      </w:r>
    </w:p>
    <w:p w14:paraId="4A2C4EB4" w14:textId="2CA83C9D" w:rsid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CA5">
        <w:rPr>
          <w:rFonts w:ascii="Times New Roman" w:hAnsi="Times New Roman" w:cs="Times New Roman"/>
          <w:b/>
          <w:bCs/>
          <w:sz w:val="28"/>
          <w:szCs w:val="28"/>
        </w:rPr>
        <w:t>Сергеев Георги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14:paraId="4D2A1DD0" w14:textId="4B3FFC6D" w:rsid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Понедельник </w:t>
      </w:r>
      <w:r w:rsidR="00F300A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.04.202</w:t>
      </w:r>
    </w:p>
    <w:p w14:paraId="4CF781E1" w14:textId="24622A09" w:rsidR="00A11CA5" w:rsidRDefault="00A11CA5" w:rsidP="00A11C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1CA5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14:paraId="2231E89F" w14:textId="77777777" w:rsidR="00A11CA5" w:rsidRPr="00A11CA5" w:rsidRDefault="00A11CA5" w:rsidP="00A11C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1CA5">
        <w:rPr>
          <w:rFonts w:ascii="Times New Roman" w:hAnsi="Times New Roman" w:cs="Times New Roman"/>
          <w:b/>
          <w:bCs/>
          <w:sz w:val="28"/>
          <w:szCs w:val="28"/>
        </w:rPr>
        <w:t>Дом</w:t>
      </w:r>
    </w:p>
    <w:p w14:paraId="64F35676" w14:textId="13DB5BD0" w:rsidR="00A11CA5" w:rsidRDefault="00A11CA5" w:rsidP="00A11C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1CA5">
        <w:rPr>
          <w:rFonts w:ascii="Times New Roman" w:hAnsi="Times New Roman" w:cs="Times New Roman"/>
          <w:sz w:val="28"/>
          <w:szCs w:val="28"/>
        </w:rPr>
        <w:t>Я хочу построить дом,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(Руки сложить домиком, и поднять над головой)</w:t>
      </w:r>
      <w:r w:rsidRPr="00A11CA5">
        <w:rPr>
          <w:rFonts w:ascii="Times New Roman" w:hAnsi="Times New Roman" w:cs="Times New Roman"/>
          <w:sz w:val="28"/>
          <w:szCs w:val="28"/>
        </w:rPr>
        <w:br/>
        <w:t>Чтоб окошко было в нём,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(Пальчики обеих рук соединить в кружочек)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Чтоб у дома дверь была,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(Ладошки рук соединяем вместе вертикально)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Рядом чтоб сосна росла.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(Одну руку поднимаем вверх и "растопыриваем" пальчики)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Чтоб вокруг забор стоял,</w:t>
      </w:r>
      <w:r w:rsidRPr="00A11CA5">
        <w:rPr>
          <w:rFonts w:ascii="Times New Roman" w:hAnsi="Times New Roman" w:cs="Times New Roman"/>
          <w:sz w:val="28"/>
          <w:szCs w:val="28"/>
        </w:rPr>
        <w:br/>
        <w:t>Пёс ворота охранял,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(Соединяем руки в замочек и делаем круг перед собой)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Солнце было, дождик шёл,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(Сначала поднимаем руки вверх, пальцы "растопырены". Затем пальцы опускаем вниз,</w:t>
      </w:r>
      <w:r w:rsidRPr="00A11CA5">
        <w:rPr>
          <w:rFonts w:ascii="Times New Roman" w:hAnsi="Times New Roman" w:cs="Times New Roman"/>
          <w:sz w:val="28"/>
          <w:szCs w:val="28"/>
        </w:rPr>
        <w:t xml:space="preserve"> 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делаем "стряхивающие" движения)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И тюльпан в саду расцвёл!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(Соединяем вместе ладошки и медленно раскрываем пальчики -   "бутончик</w:t>
      </w:r>
      <w:r w:rsidRPr="00A11CA5">
        <w:rPr>
          <w:rFonts w:ascii="Times New Roman" w:hAnsi="Times New Roman" w:cs="Times New Roman"/>
          <w:sz w:val="28"/>
          <w:szCs w:val="28"/>
        </w:rPr>
        <w:t xml:space="preserve"> 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тюльпана")</w:t>
      </w:r>
    </w:p>
    <w:p w14:paraId="615DF096" w14:textId="77777777" w:rsidR="00A11CA5" w:rsidRPr="00A11CA5" w:rsidRDefault="00A11CA5" w:rsidP="00A11C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6D25C31" w14:textId="2A299FC8" w:rsid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Вторник </w:t>
      </w:r>
      <w:r w:rsidR="00F300AD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25621DE9" w14:textId="4BBD32FB" w:rsidR="00A11CA5" w:rsidRDefault="00A11CA5" w:rsidP="00A11C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14:paraId="16120D73" w14:textId="3459A3A5" w:rsidR="00A11CA5" w:rsidRPr="00A11CA5" w:rsidRDefault="00A11CA5" w:rsidP="00A11C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1CA5">
        <w:rPr>
          <w:rFonts w:ascii="Times New Roman" w:hAnsi="Times New Roman" w:cs="Times New Roman"/>
          <w:b/>
          <w:bCs/>
          <w:sz w:val="28"/>
          <w:szCs w:val="28"/>
        </w:rPr>
        <w:t>Друзья - садоводы</w:t>
      </w:r>
    </w:p>
    <w:p w14:paraId="4D9AB896" w14:textId="77777777" w:rsidR="00A11CA5" w:rsidRPr="00A11CA5" w:rsidRDefault="00A11CA5" w:rsidP="00A11C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1CA5">
        <w:rPr>
          <w:rFonts w:ascii="Times New Roman" w:hAnsi="Times New Roman" w:cs="Times New Roman"/>
          <w:sz w:val="28"/>
          <w:szCs w:val="28"/>
        </w:rPr>
        <w:t>Палец толстый и большой</w:t>
      </w:r>
      <w:r w:rsidRPr="00A11CA5">
        <w:rPr>
          <w:rFonts w:ascii="Times New Roman" w:hAnsi="Times New Roman" w:cs="Times New Roman"/>
          <w:sz w:val="28"/>
          <w:szCs w:val="28"/>
        </w:rPr>
        <w:br/>
        <w:t>В сад за сливами пошёл.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(Ладошка собрана в "кулачок". Отгибаем большой пальчик, выпрямляем его, затем сгибаем наполовину. Снова сгибаем и так несколько раз)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Указательный с порога</w:t>
      </w:r>
      <w:r w:rsidRPr="00A11CA5">
        <w:rPr>
          <w:rFonts w:ascii="Times New Roman" w:hAnsi="Times New Roman" w:cs="Times New Roman"/>
          <w:sz w:val="28"/>
          <w:szCs w:val="28"/>
        </w:rPr>
        <w:br/>
        <w:t>Указал ему дорогу.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(Отгибаем указательный пальчик, далее "сгибаем-разгибаем")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Средний палец самый меткий,</w:t>
      </w:r>
      <w:r w:rsidRPr="00A11CA5">
        <w:rPr>
          <w:rFonts w:ascii="Times New Roman" w:hAnsi="Times New Roman" w:cs="Times New Roman"/>
          <w:sz w:val="28"/>
          <w:szCs w:val="28"/>
        </w:rPr>
        <w:br/>
        <w:t>Он сбивает сливы с ветки.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(Отгибаем средний пальчик, "сгибаем-разгибаем" его. При этом нужно стараться не сгибать указательный и большой пальцы)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Безымянный подбирает,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(Отгибаем также безымянный, постараться не шевелить предыдущими пальчиками)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А мизинчик-господинчик</w:t>
      </w:r>
      <w:r w:rsidRPr="00A11CA5">
        <w:rPr>
          <w:rFonts w:ascii="Times New Roman" w:hAnsi="Times New Roman" w:cs="Times New Roman"/>
          <w:sz w:val="28"/>
          <w:szCs w:val="28"/>
        </w:rPr>
        <w:br/>
        <w:t>В землю косточки бросает!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(Отгибаем мизинчик)</w:t>
      </w:r>
    </w:p>
    <w:p w14:paraId="4F2752C7" w14:textId="77777777" w:rsidR="00A11CA5" w:rsidRPr="00A11CA5" w:rsidRDefault="00A11CA5" w:rsidP="00A1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757542" w14:textId="380E0A40" w:rsid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Среда </w:t>
      </w:r>
      <w:r w:rsidR="00F300AD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712FE2C1" w14:textId="77777777" w:rsidR="00A11CA5" w:rsidRDefault="00A11CA5" w:rsidP="00A11C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14:paraId="5CB4E70E" w14:textId="77777777" w:rsidR="00A11CA5" w:rsidRPr="00A11CA5" w:rsidRDefault="00A11CA5" w:rsidP="00A11C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1CA5">
        <w:rPr>
          <w:rFonts w:ascii="Times New Roman" w:hAnsi="Times New Roman" w:cs="Times New Roman"/>
          <w:b/>
          <w:bCs/>
          <w:sz w:val="28"/>
          <w:szCs w:val="28"/>
        </w:rPr>
        <w:t>Лодочка</w:t>
      </w:r>
    </w:p>
    <w:p w14:paraId="2310FB60" w14:textId="77777777" w:rsidR="00A11CA5" w:rsidRPr="00A11CA5" w:rsidRDefault="00A11CA5" w:rsidP="00A11C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1CA5">
        <w:rPr>
          <w:rFonts w:ascii="Times New Roman" w:hAnsi="Times New Roman" w:cs="Times New Roman"/>
          <w:sz w:val="28"/>
          <w:szCs w:val="28"/>
        </w:rPr>
        <w:lastRenderedPageBreak/>
        <w:t>Две ладошки прижму,</w:t>
      </w:r>
      <w:r w:rsidRPr="00A11CA5">
        <w:rPr>
          <w:rFonts w:ascii="Times New Roman" w:hAnsi="Times New Roman" w:cs="Times New Roman"/>
          <w:sz w:val="28"/>
          <w:szCs w:val="28"/>
        </w:rPr>
        <w:br/>
        <w:t>И по морю поплыву.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(Прижать друг к другу обе ладошки, при этом не соединяя большие пальцы)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Две ладошки, друзья, -</w:t>
      </w:r>
      <w:r w:rsidRPr="00A11CA5">
        <w:rPr>
          <w:rFonts w:ascii="Times New Roman" w:hAnsi="Times New Roman" w:cs="Times New Roman"/>
          <w:sz w:val="28"/>
          <w:szCs w:val="28"/>
        </w:rPr>
        <w:br/>
        <w:t>Это лодочка моя.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(Делать волнообразные движения руками - "лодочка плывёт")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Паруса подниму,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(У соединенных вместе рук в форме "лодочки" поднять вверх большие пальцы)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Синим морем поплыву.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(Продолжить волнообразные движения руками - "лодочкой")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А по бурным волнам</w:t>
      </w:r>
      <w:r w:rsidRPr="00A11CA5">
        <w:rPr>
          <w:rFonts w:ascii="Times New Roman" w:hAnsi="Times New Roman" w:cs="Times New Roman"/>
          <w:sz w:val="28"/>
          <w:szCs w:val="28"/>
        </w:rPr>
        <w:br/>
        <w:t>Плывут рыбки тут и там.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(Полностью соединить друг с другом две ладошки для имитации рыбок и снова волнообразные движения - "рыбки плывут")</w:t>
      </w:r>
    </w:p>
    <w:p w14:paraId="2BA8FAD5" w14:textId="77777777" w:rsidR="00A11CA5" w:rsidRDefault="00A11CA5" w:rsidP="00A11C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BD3AA" w14:textId="45188040" w:rsid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Четверг </w:t>
      </w:r>
      <w:r w:rsidR="00F300AD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551B07D0" w14:textId="77777777" w:rsidR="00A11CA5" w:rsidRDefault="00A11CA5" w:rsidP="00A11C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14:paraId="543DB11A" w14:textId="77777777" w:rsidR="00A11CA5" w:rsidRPr="00A11CA5" w:rsidRDefault="00A11CA5" w:rsidP="00A11C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1CA5">
        <w:rPr>
          <w:rFonts w:ascii="Times New Roman" w:hAnsi="Times New Roman" w:cs="Times New Roman"/>
          <w:b/>
          <w:bCs/>
          <w:sz w:val="28"/>
          <w:szCs w:val="28"/>
        </w:rPr>
        <w:t>Апельсин</w:t>
      </w:r>
    </w:p>
    <w:p w14:paraId="5DC01580" w14:textId="77777777" w:rsidR="00A11CA5" w:rsidRPr="00A11CA5" w:rsidRDefault="00A11CA5" w:rsidP="00A1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A5">
        <w:rPr>
          <w:rFonts w:ascii="Times New Roman" w:hAnsi="Times New Roman" w:cs="Times New Roman"/>
          <w:i/>
          <w:iCs/>
          <w:sz w:val="28"/>
          <w:szCs w:val="28"/>
        </w:rPr>
        <w:t>(Рука сжата в кулачок)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Мы делили апельсин.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(Крутим кулачком вправо-влево)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Много нас, а он один!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(Другой рукой разгибаем пальчики, сложенные в кулачок, начиная с большого)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Эта долька для ежа,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(Разгибаем указательный пальчик)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Эта долька для чижа,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(Разгибаем средний пальчик)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Эта долька для утят,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(Разгибаем безымянный пальчик)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Эта долька для котят,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(Разгибаем мизинчик)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Эта долька для бобра,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(Открытую ладошку поворачиваем вправо-влево)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Ну, а волку - кожура.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(Двумя руками показываем волчью пасть)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Он сердит на нас - беда!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(Складываем руки домиком)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В домик прячемся - сюда!</w:t>
      </w:r>
    </w:p>
    <w:p w14:paraId="2E030EF3" w14:textId="77777777" w:rsidR="00A11CA5" w:rsidRPr="00A11CA5" w:rsidRDefault="00A11CA5" w:rsidP="00A1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C6F76" w14:textId="557DA768" w:rsid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Пятница </w:t>
      </w:r>
      <w:r w:rsidR="00F300AD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0907A097" w14:textId="77777777" w:rsidR="00A11CA5" w:rsidRDefault="00A11CA5" w:rsidP="00A11C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14:paraId="575D3030" w14:textId="77777777" w:rsidR="00A11CA5" w:rsidRPr="00A11CA5" w:rsidRDefault="00A11CA5" w:rsidP="00A11C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1CA5">
        <w:rPr>
          <w:rFonts w:ascii="Times New Roman" w:hAnsi="Times New Roman" w:cs="Times New Roman"/>
          <w:b/>
          <w:bCs/>
          <w:sz w:val="28"/>
          <w:szCs w:val="28"/>
        </w:rPr>
        <w:t>Шарик</w:t>
      </w:r>
    </w:p>
    <w:p w14:paraId="50902371" w14:textId="44579CA3" w:rsidR="00A11CA5" w:rsidRDefault="00A11CA5" w:rsidP="00A1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A5">
        <w:rPr>
          <w:rFonts w:ascii="Times New Roman" w:hAnsi="Times New Roman" w:cs="Times New Roman"/>
          <w:i/>
          <w:iCs/>
          <w:sz w:val="28"/>
          <w:szCs w:val="28"/>
        </w:rPr>
        <w:t>(Сначала пальцы сложены в замочек. Начинаем их медленно разводить)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Надуваем быстро шарик.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(Кончики пальцев обеих рук соприкасаются друг с другом - шарик надут)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Он становится большой.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(Соприкасаем ладошки друг с другом полностью)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lastRenderedPageBreak/>
        <w:t>Вдруг шар лопнул,</w:t>
      </w:r>
      <w:r w:rsidRPr="00A11CA5">
        <w:rPr>
          <w:rFonts w:ascii="Times New Roman" w:hAnsi="Times New Roman" w:cs="Times New Roman"/>
          <w:sz w:val="28"/>
          <w:szCs w:val="28"/>
        </w:rPr>
        <w:br/>
        <w:t>воздух вышел -</w:t>
      </w:r>
      <w:r w:rsidRPr="00A11CA5">
        <w:rPr>
          <w:rFonts w:ascii="Times New Roman" w:hAnsi="Times New Roman" w:cs="Times New Roman"/>
          <w:sz w:val="28"/>
          <w:szCs w:val="28"/>
        </w:rPr>
        <w:br/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t>(Смыкаем вместе пальчики)</w:t>
      </w:r>
      <w:r w:rsidRPr="00A11CA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11CA5">
        <w:rPr>
          <w:rFonts w:ascii="Times New Roman" w:hAnsi="Times New Roman" w:cs="Times New Roman"/>
          <w:sz w:val="28"/>
          <w:szCs w:val="28"/>
        </w:rPr>
        <w:t>Стал он тонкий и худой!</w:t>
      </w:r>
    </w:p>
    <w:p w14:paraId="702102A3" w14:textId="3D6F16DC" w:rsidR="00C47096" w:rsidRDefault="00C47096" w:rsidP="00A11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CCC246" w14:textId="460B6519" w:rsidR="00C47096" w:rsidRPr="00C47096" w:rsidRDefault="00C47096" w:rsidP="00C470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Педагог-психолог Татьяна Васильевна Ребро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rebro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tat</w:t>
      </w:r>
      <w:r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sectPr w:rsidR="00C47096" w:rsidRPr="00C47096" w:rsidSect="00A11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A5"/>
    <w:rsid w:val="009C6276"/>
    <w:rsid w:val="00A11CA5"/>
    <w:rsid w:val="00C47096"/>
    <w:rsid w:val="00F3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C0F1"/>
  <w15:chartTrackingRefBased/>
  <w15:docId w15:val="{E3C2B9D2-F420-42C3-A4B1-3CE0846A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2020-04-04T16:37:00Z</dcterms:created>
  <dcterms:modified xsi:type="dcterms:W3CDTF">2020-04-17T09:39:00Z</dcterms:modified>
</cp:coreProperties>
</file>